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AE" w:rsidRDefault="008C3E2E">
      <w:pPr>
        <w:spacing w:line="560" w:lineRule="exact"/>
        <w:jc w:val="left"/>
        <w:rPr>
          <w:rFonts w:ascii="宋体" w:eastAsia="宋体" w:hAnsi="宋体" w:cs="方正小标宋简体"/>
          <w:bCs/>
          <w:sz w:val="32"/>
          <w:szCs w:val="32"/>
        </w:rPr>
      </w:pPr>
      <w:r>
        <w:rPr>
          <w:rFonts w:ascii="宋体" w:eastAsia="宋体" w:hAnsi="宋体" w:cs="方正小标宋简体" w:hint="eastAsia"/>
          <w:bCs/>
          <w:sz w:val="32"/>
          <w:szCs w:val="32"/>
        </w:rPr>
        <w:t>附件</w:t>
      </w:r>
      <w:r>
        <w:rPr>
          <w:rFonts w:ascii="宋体" w:eastAsia="宋体" w:hAnsi="宋体" w:cs="方正小标宋简体" w:hint="eastAsia"/>
          <w:bCs/>
          <w:sz w:val="32"/>
          <w:szCs w:val="32"/>
        </w:rPr>
        <w:t>1</w:t>
      </w:r>
    </w:p>
    <w:p w:rsidR="005C54AE" w:rsidRDefault="008C3E2E">
      <w:pPr>
        <w:spacing w:line="560" w:lineRule="exact"/>
        <w:jc w:val="center"/>
        <w:rPr>
          <w:rFonts w:ascii="宋体" w:eastAsia="宋体" w:hAnsi="宋体" w:cs="方正小标宋简体"/>
          <w:b/>
          <w:sz w:val="44"/>
          <w:szCs w:val="44"/>
        </w:rPr>
      </w:pPr>
      <w:r>
        <w:rPr>
          <w:rFonts w:ascii="宋体" w:eastAsia="宋体" w:hAnsi="宋体" w:cs="方正小标宋简体" w:hint="eastAsia"/>
          <w:b/>
          <w:sz w:val="44"/>
          <w:szCs w:val="44"/>
        </w:rPr>
        <w:t>2021</w:t>
      </w:r>
      <w:r>
        <w:rPr>
          <w:rFonts w:ascii="宋体" w:eastAsia="宋体" w:hAnsi="宋体" w:cs="方正小标宋简体" w:hint="eastAsia"/>
          <w:b/>
          <w:sz w:val="44"/>
          <w:szCs w:val="44"/>
        </w:rPr>
        <w:t>年江西省科技特派员意向表</w:t>
      </w:r>
    </w:p>
    <w:tbl>
      <w:tblPr>
        <w:tblpPr w:leftFromText="180" w:rightFromText="180" w:vertAnchor="text" w:horzAnchor="page" w:tblpX="1692" w:tblpY="199"/>
        <w:tblOverlap w:val="never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559"/>
        <w:gridCol w:w="1350"/>
        <w:gridCol w:w="867"/>
        <w:gridCol w:w="1175"/>
        <w:gridCol w:w="1513"/>
        <w:gridCol w:w="2552"/>
      </w:tblGrid>
      <w:tr w:rsidR="005C54AE">
        <w:trPr>
          <w:trHeight w:val="217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350" w:type="dxa"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175" w:type="dxa"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52" w:type="dxa"/>
            <w:vAlign w:val="center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317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学历学位</w:t>
            </w:r>
          </w:p>
        </w:tc>
        <w:tc>
          <w:tcPr>
            <w:tcW w:w="1350" w:type="dxa"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175" w:type="dxa"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vAlign w:val="center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81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身份证号</w:t>
            </w:r>
          </w:p>
        </w:tc>
        <w:tc>
          <w:tcPr>
            <w:tcW w:w="2217" w:type="dxa"/>
            <w:gridSpan w:val="2"/>
            <w:vAlign w:val="center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从事专业</w:t>
            </w:r>
          </w:p>
        </w:tc>
        <w:tc>
          <w:tcPr>
            <w:tcW w:w="4065" w:type="dxa"/>
            <w:gridSpan w:val="2"/>
            <w:vAlign w:val="center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337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可提供服务</w:t>
            </w:r>
          </w:p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类别</w:t>
            </w:r>
          </w:p>
        </w:tc>
        <w:tc>
          <w:tcPr>
            <w:tcW w:w="7457" w:type="dxa"/>
            <w:gridSpan w:val="5"/>
            <w:vAlign w:val="center"/>
          </w:tcPr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政策解读咨询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技术指导培训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科技创新创业</w:t>
            </w:r>
          </w:p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技术难题攻关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引进科技资源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6.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其他</w:t>
            </w:r>
            <w:r>
              <w:rPr>
                <w:rFonts w:ascii="仿宋" w:eastAsia="仿宋" w:hAnsi="仿宋" w:cs="仿宋_GB2312" w:hint="eastAsia"/>
                <w:sz w:val="24"/>
                <w:szCs w:val="24"/>
                <w:u w:val="single"/>
              </w:rPr>
              <w:t xml:space="preserve">       </w:t>
            </w:r>
          </w:p>
        </w:tc>
      </w:tr>
      <w:tr w:rsidR="005C54AE">
        <w:trPr>
          <w:trHeight w:val="442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可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>提供服务</w:t>
            </w:r>
          </w:p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sz w:val="24"/>
                <w:szCs w:val="24"/>
              </w:rPr>
              <w:t>领域</w:t>
            </w:r>
          </w:p>
        </w:tc>
        <w:tc>
          <w:tcPr>
            <w:tcW w:w="7457" w:type="dxa"/>
            <w:gridSpan w:val="5"/>
            <w:vAlign w:val="center"/>
          </w:tcPr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所属产业：</w:t>
            </w:r>
          </w:p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水稻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蔬菜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果业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畜禽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水产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6.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林木</w:t>
            </w:r>
          </w:p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7.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油茶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8.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中药材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9.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茶叶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10.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竹类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花卉苗木</w:t>
            </w:r>
          </w:p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食用菌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其他</w:t>
            </w:r>
            <w:r>
              <w:rPr>
                <w:rFonts w:ascii="仿宋" w:eastAsia="仿宋" w:hAnsi="仿宋" w:cs="仿宋_GB2312" w:hint="eastAsia"/>
                <w:sz w:val="24"/>
                <w:szCs w:val="24"/>
                <w:u w:val="single"/>
              </w:rPr>
              <w:t>如电子商务、休闲（观光）农业建设、乡村旅游规划等（可以</w:t>
            </w:r>
            <w:r>
              <w:rPr>
                <w:rFonts w:ascii="仿宋" w:eastAsia="仿宋" w:hAnsi="仿宋" w:cs="仿宋_GB2312"/>
                <w:sz w:val="24"/>
                <w:szCs w:val="24"/>
                <w:u w:val="single"/>
              </w:rPr>
              <w:t>自行增加）</w:t>
            </w:r>
          </w:p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所属产业链：</w:t>
            </w:r>
          </w:p>
          <w:p w:rsidR="005C54AE" w:rsidRDefault="008C3E2E">
            <w:pPr>
              <w:spacing w:line="3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品种选育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高效生产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疫病防治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农机装备</w:t>
            </w:r>
          </w:p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精深加工</w:t>
            </w:r>
          </w:p>
        </w:tc>
      </w:tr>
      <w:tr w:rsidR="005C54AE">
        <w:trPr>
          <w:trHeight w:val="442"/>
        </w:trPr>
        <w:tc>
          <w:tcPr>
            <w:tcW w:w="1559" w:type="dxa"/>
            <w:vMerge w:val="restart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申请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4"/>
              </w:rPr>
              <w:t>个人科技特派员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填写</w:t>
            </w:r>
          </w:p>
        </w:tc>
        <w:tc>
          <w:tcPr>
            <w:tcW w:w="2217" w:type="dxa"/>
            <w:gridSpan w:val="2"/>
            <w:vMerge w:val="restart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拟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服务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对象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是否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属于一般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需求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榜单表中的需求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28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是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iCs/>
                <w:color w:val="000000"/>
                <w:spacing w:val="-20"/>
                <w:sz w:val="24"/>
                <w:szCs w:val="24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、区）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需求单位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</w:p>
          <w:p w:rsidR="005C54AE" w:rsidRDefault="008C3E2E">
            <w:pPr>
              <w:spacing w:line="28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如：南昌县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江西</w:t>
            </w:r>
            <w:proofErr w:type="gramStart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科源种业</w:t>
            </w:r>
            <w:proofErr w:type="gramEnd"/>
          </w:p>
        </w:tc>
      </w:tr>
      <w:tr w:rsidR="005C54AE">
        <w:trPr>
          <w:trHeight w:val="383"/>
        </w:trPr>
        <w:tc>
          <w:tcPr>
            <w:tcW w:w="1559" w:type="dxa"/>
            <w:vMerge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iCs/>
                <w:color w:val="000000"/>
                <w:spacing w:val="-20"/>
                <w:sz w:val="24"/>
                <w:szCs w:val="24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、区）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需求单位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</w:p>
        </w:tc>
      </w:tr>
      <w:tr w:rsidR="005C54AE">
        <w:trPr>
          <w:trHeight w:val="618"/>
        </w:trPr>
        <w:tc>
          <w:tcPr>
            <w:tcW w:w="1559" w:type="dxa"/>
            <w:vMerge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Align w:val="center"/>
          </w:tcPr>
          <w:p w:rsidR="005C54AE" w:rsidRDefault="008C3E2E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是否与需求对象</w:t>
            </w:r>
          </w:p>
          <w:p w:rsidR="005C54AE" w:rsidRDefault="008C3E2E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对接好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28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□是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□否</w:t>
            </w:r>
          </w:p>
        </w:tc>
      </w:tr>
      <w:tr w:rsidR="005C54AE">
        <w:trPr>
          <w:trHeight w:val="355"/>
        </w:trPr>
        <w:tc>
          <w:tcPr>
            <w:tcW w:w="1559" w:type="dxa"/>
            <w:vMerge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是否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服从调剂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□愿意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□不愿意</w:t>
            </w:r>
          </w:p>
        </w:tc>
      </w:tr>
      <w:tr w:rsidR="005C54AE">
        <w:trPr>
          <w:trHeight w:val="684"/>
        </w:trPr>
        <w:tc>
          <w:tcPr>
            <w:tcW w:w="1559" w:type="dxa"/>
            <w:vMerge w:val="restart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申请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4"/>
              </w:rPr>
              <w:t>科技特派团成员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填写</w:t>
            </w:r>
          </w:p>
        </w:tc>
        <w:tc>
          <w:tcPr>
            <w:tcW w:w="2217" w:type="dxa"/>
            <w:gridSpan w:val="2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拟加入科技特派团名称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28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拟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对接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市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、区）或国家农业科技园区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产业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，</w:t>
            </w:r>
          </w:p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如：信丰果业</w:t>
            </w:r>
          </w:p>
        </w:tc>
      </w:tr>
      <w:tr w:rsidR="005C54AE">
        <w:trPr>
          <w:trHeight w:val="394"/>
        </w:trPr>
        <w:tc>
          <w:tcPr>
            <w:tcW w:w="1559" w:type="dxa"/>
            <w:vMerge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是否与团队对接好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□是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□否</w:t>
            </w:r>
          </w:p>
        </w:tc>
      </w:tr>
      <w:tr w:rsidR="005C54AE">
        <w:trPr>
          <w:trHeight w:val="684"/>
        </w:trPr>
        <w:tc>
          <w:tcPr>
            <w:tcW w:w="1559" w:type="dxa"/>
            <w:vMerge/>
            <w:vAlign w:val="center"/>
          </w:tcPr>
          <w:p w:rsidR="005C54AE" w:rsidRDefault="005C54A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是否愿意服从调剂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到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其他团</w:t>
            </w:r>
          </w:p>
        </w:tc>
        <w:tc>
          <w:tcPr>
            <w:tcW w:w="5240" w:type="dxa"/>
            <w:gridSpan w:val="3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□愿意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□不愿意</w:t>
            </w:r>
          </w:p>
        </w:tc>
      </w:tr>
      <w:tr w:rsidR="005C54AE">
        <w:trPr>
          <w:trHeight w:val="1389"/>
        </w:trPr>
        <w:tc>
          <w:tcPr>
            <w:tcW w:w="1559" w:type="dxa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所在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单位</w:t>
            </w:r>
          </w:p>
          <w:p w:rsidR="005C54AE" w:rsidRDefault="008C3E2E">
            <w:pPr>
              <w:spacing w:line="3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457" w:type="dxa"/>
            <w:gridSpan w:val="5"/>
            <w:vAlign w:val="bottom"/>
          </w:tcPr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C54AE" w:rsidRDefault="005C54A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  <w:p w:rsidR="005C54AE" w:rsidRDefault="008C3E2E">
            <w:pPr>
              <w:spacing w:line="3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（单位盖章）</w:t>
            </w:r>
          </w:p>
        </w:tc>
      </w:tr>
    </w:tbl>
    <w:p w:rsidR="005C54AE" w:rsidRDefault="005C54AE">
      <w:pPr>
        <w:spacing w:line="240" w:lineRule="exact"/>
        <w:rPr>
          <w:rFonts w:ascii="黑体" w:eastAsia="黑体" w:hAnsi="黑体" w:cs="黑体"/>
          <w:b/>
          <w:bCs/>
          <w:sz w:val="32"/>
          <w:szCs w:val="32"/>
        </w:rPr>
      </w:pPr>
    </w:p>
    <w:p w:rsidR="005C54AE" w:rsidRDefault="008C3E2E">
      <w:pPr>
        <w:spacing w:line="560" w:lineRule="exact"/>
        <w:jc w:val="left"/>
        <w:rPr>
          <w:rFonts w:ascii="宋体" w:eastAsia="宋体" w:hAnsi="宋体" w:cs="方正小标宋简体"/>
          <w:bCs/>
          <w:sz w:val="32"/>
          <w:szCs w:val="32"/>
        </w:rPr>
      </w:pPr>
      <w:r>
        <w:rPr>
          <w:rFonts w:ascii="宋体" w:eastAsia="宋体" w:hAnsi="宋体" w:cs="方正小标宋简体" w:hint="eastAsia"/>
          <w:bCs/>
          <w:sz w:val="32"/>
          <w:szCs w:val="32"/>
        </w:rPr>
        <w:lastRenderedPageBreak/>
        <w:t>附件</w:t>
      </w:r>
      <w:r>
        <w:rPr>
          <w:rFonts w:ascii="宋体" w:eastAsia="宋体" w:hAnsi="宋体" w:cs="方正小标宋简体" w:hint="eastAsia"/>
          <w:bCs/>
          <w:sz w:val="32"/>
          <w:szCs w:val="32"/>
        </w:rPr>
        <w:t>2</w:t>
      </w:r>
    </w:p>
    <w:p w:rsidR="005C54AE" w:rsidRDefault="008C3E2E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宋体" w:eastAsia="宋体" w:hAnsi="宋体" w:cs="仿宋_GB2312" w:hint="eastAsia"/>
          <w:b/>
          <w:color w:val="212529"/>
          <w:kern w:val="0"/>
          <w:sz w:val="44"/>
          <w:szCs w:val="44"/>
        </w:rPr>
        <w:t>2021</w:t>
      </w:r>
      <w:r>
        <w:rPr>
          <w:rFonts w:ascii="宋体" w:eastAsia="宋体" w:hAnsi="宋体" w:cs="仿宋_GB2312" w:hint="eastAsia"/>
          <w:b/>
          <w:color w:val="212529"/>
          <w:kern w:val="0"/>
          <w:sz w:val="44"/>
          <w:szCs w:val="44"/>
        </w:rPr>
        <w:t>年江西省科技特派团</w:t>
      </w:r>
      <w:r>
        <w:rPr>
          <w:rFonts w:ascii="宋体" w:eastAsia="宋体" w:hAnsi="宋体" w:cs="仿宋_GB2312" w:hint="eastAsia"/>
          <w:b/>
          <w:color w:val="212529"/>
          <w:kern w:val="0"/>
          <w:sz w:val="44"/>
          <w:szCs w:val="44"/>
        </w:rPr>
        <w:t>意向</w:t>
      </w:r>
      <w:r>
        <w:rPr>
          <w:rFonts w:ascii="宋体" w:eastAsia="宋体" w:hAnsi="宋体" w:cs="仿宋_GB2312" w:hint="eastAsia"/>
          <w:b/>
          <w:color w:val="212529"/>
          <w:kern w:val="0"/>
          <w:sz w:val="44"/>
          <w:szCs w:val="44"/>
        </w:rPr>
        <w:t>表</w:t>
      </w:r>
    </w:p>
    <w:tbl>
      <w:tblPr>
        <w:tblpPr w:leftFromText="180" w:rightFromText="180" w:vertAnchor="text" w:horzAnchor="page" w:tblpX="1528" w:tblpY="99"/>
        <w:tblOverlap w:val="never"/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84"/>
        <w:gridCol w:w="1060"/>
        <w:gridCol w:w="100"/>
        <w:gridCol w:w="1077"/>
        <w:gridCol w:w="823"/>
        <w:gridCol w:w="525"/>
        <w:gridCol w:w="687"/>
        <w:gridCol w:w="788"/>
        <w:gridCol w:w="837"/>
        <w:gridCol w:w="400"/>
        <w:gridCol w:w="2331"/>
      </w:tblGrid>
      <w:tr w:rsidR="005C54AE" w:rsidTr="00B10C0A">
        <w:trPr>
          <w:trHeight w:val="500"/>
        </w:trPr>
        <w:tc>
          <w:tcPr>
            <w:tcW w:w="1544" w:type="dxa"/>
            <w:gridSpan w:val="3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团队名称</w:t>
            </w:r>
          </w:p>
        </w:tc>
        <w:tc>
          <w:tcPr>
            <w:tcW w:w="7468" w:type="dxa"/>
            <w:gridSpan w:val="8"/>
            <w:vAlign w:val="center"/>
          </w:tcPr>
          <w:p w:rsidR="005C54AE" w:rsidRDefault="008C3E2E">
            <w:pPr>
              <w:spacing w:line="240" w:lineRule="exact"/>
              <w:rPr>
                <w:rFonts w:ascii="Times New Roman" w:eastAsia="仿宋_GB2312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拟对接县（市、区）或国家农业科技园区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+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产业，如：信丰果业团</w:t>
            </w:r>
          </w:p>
        </w:tc>
      </w:tr>
      <w:tr w:rsidR="005C54AE">
        <w:trPr>
          <w:trHeight w:val="266"/>
        </w:trPr>
        <w:tc>
          <w:tcPr>
            <w:tcW w:w="9012" w:type="dxa"/>
            <w:gridSpan w:val="11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4"/>
                <w:sz w:val="24"/>
                <w:szCs w:val="24"/>
              </w:rPr>
              <w:t>团队负责人信息</w:t>
            </w:r>
          </w:p>
        </w:tc>
      </w:tr>
      <w:tr w:rsidR="005C54AE">
        <w:trPr>
          <w:trHeight w:val="335"/>
        </w:trPr>
        <w:tc>
          <w:tcPr>
            <w:tcW w:w="1544" w:type="dxa"/>
            <w:gridSpan w:val="3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077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47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331" w:type="dxa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320"/>
        </w:trPr>
        <w:tc>
          <w:tcPr>
            <w:tcW w:w="1544" w:type="dxa"/>
            <w:gridSpan w:val="3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学历学位</w:t>
            </w:r>
          </w:p>
        </w:tc>
        <w:tc>
          <w:tcPr>
            <w:tcW w:w="1077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47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331" w:type="dxa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344"/>
        </w:trPr>
        <w:tc>
          <w:tcPr>
            <w:tcW w:w="1544" w:type="dxa"/>
            <w:gridSpan w:val="3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2425" w:type="dxa"/>
            <w:gridSpan w:val="3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从事专业</w:t>
            </w:r>
          </w:p>
        </w:tc>
        <w:tc>
          <w:tcPr>
            <w:tcW w:w="3568" w:type="dxa"/>
            <w:gridSpan w:val="3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57"/>
        </w:trPr>
        <w:tc>
          <w:tcPr>
            <w:tcW w:w="9012" w:type="dxa"/>
            <w:gridSpan w:val="11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团队成员信息</w:t>
            </w:r>
          </w:p>
        </w:tc>
      </w:tr>
      <w:tr w:rsidR="005C54AE">
        <w:trPr>
          <w:trHeight w:val="597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60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2000" w:type="dxa"/>
            <w:gridSpan w:val="3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1212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学历学位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/</w:t>
            </w:r>
          </w:p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625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731" w:type="dxa"/>
            <w:gridSpan w:val="2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身份证号</w:t>
            </w:r>
          </w:p>
        </w:tc>
      </w:tr>
      <w:tr w:rsidR="005C54AE">
        <w:trPr>
          <w:trHeight w:val="182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47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36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361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24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249"/>
        </w:trPr>
        <w:tc>
          <w:tcPr>
            <w:tcW w:w="38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060" w:type="dxa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gridSpan w:val="2"/>
            <w:vAlign w:val="center"/>
          </w:tcPr>
          <w:p w:rsidR="005C54AE" w:rsidRDefault="005C54A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C54AE">
        <w:trPr>
          <w:trHeight w:val="549"/>
        </w:trPr>
        <w:tc>
          <w:tcPr>
            <w:tcW w:w="2621" w:type="dxa"/>
            <w:gridSpan w:val="4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可提供服务类别</w:t>
            </w: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280" w:lineRule="exact"/>
              <w:rPr>
                <w:rFonts w:ascii="Times New Roman" w:eastAsia="仿宋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政策解读咨询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技术指导培训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科技创新创业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技术难题攻关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引进科技资源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6.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其他</w:t>
            </w:r>
            <w:r>
              <w:rPr>
                <w:rFonts w:ascii="仿宋" w:eastAsia="仿宋" w:hAnsi="仿宋" w:cs="仿宋_GB2312" w:hint="eastAsia"/>
                <w:sz w:val="24"/>
                <w:szCs w:val="24"/>
                <w:u w:val="single"/>
              </w:rPr>
              <w:t xml:space="preserve">       </w:t>
            </w:r>
          </w:p>
        </w:tc>
      </w:tr>
      <w:tr w:rsidR="005C54AE">
        <w:trPr>
          <w:trHeight w:val="1874"/>
        </w:trPr>
        <w:tc>
          <w:tcPr>
            <w:tcW w:w="2621" w:type="dxa"/>
            <w:gridSpan w:val="4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可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>提供服务领域</w:t>
            </w: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240" w:lineRule="exact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所属产业：</w:t>
            </w:r>
          </w:p>
          <w:p w:rsidR="005C54AE" w:rsidRDefault="008C3E2E">
            <w:pPr>
              <w:spacing w:line="24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水稻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蔬菜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果业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畜禽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水产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6.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林木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7.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油茶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8.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中药材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9.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茶叶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10.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竹类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花卉苗木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食用菌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其他</w:t>
            </w:r>
            <w:r>
              <w:rPr>
                <w:rFonts w:ascii="仿宋" w:eastAsia="仿宋" w:hAnsi="仿宋" w:cs="仿宋_GB2312" w:hint="eastAsia"/>
                <w:sz w:val="24"/>
                <w:szCs w:val="24"/>
                <w:u w:val="single"/>
              </w:rPr>
              <w:t>如电子商务、休闲（观光）农业建设、乡村旅游规划等（可以</w:t>
            </w:r>
            <w:r>
              <w:rPr>
                <w:rFonts w:ascii="仿宋" w:eastAsia="仿宋" w:hAnsi="仿宋" w:cs="仿宋_GB2312"/>
                <w:sz w:val="24"/>
                <w:szCs w:val="24"/>
                <w:u w:val="single"/>
              </w:rPr>
              <w:t>自行增加）</w:t>
            </w:r>
          </w:p>
          <w:p w:rsidR="005C54AE" w:rsidRDefault="008C3E2E">
            <w:pPr>
              <w:spacing w:line="240" w:lineRule="exact"/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所属产业链：</w:t>
            </w:r>
          </w:p>
          <w:p w:rsidR="005C54AE" w:rsidRDefault="008C3E2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品种选育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高效生产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疫病防治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农机装备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精深加工</w:t>
            </w:r>
          </w:p>
        </w:tc>
      </w:tr>
      <w:tr w:rsidR="005C54AE">
        <w:trPr>
          <w:trHeight w:val="331"/>
        </w:trPr>
        <w:tc>
          <w:tcPr>
            <w:tcW w:w="2621" w:type="dxa"/>
            <w:gridSpan w:val="4"/>
            <w:vMerge w:val="restart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拟服务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对象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是否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属于重点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需求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榜单表中的需求</w:t>
            </w: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240" w:lineRule="exact"/>
              <w:rPr>
                <w:rFonts w:ascii="Times New Roman" w:eastAsia="仿宋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是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县市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产业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，如：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信丰果业</w:t>
            </w:r>
          </w:p>
        </w:tc>
      </w:tr>
      <w:tr w:rsidR="005C54AE">
        <w:trPr>
          <w:trHeight w:val="294"/>
        </w:trPr>
        <w:tc>
          <w:tcPr>
            <w:tcW w:w="2621" w:type="dxa"/>
            <w:gridSpan w:val="4"/>
            <w:vMerge/>
            <w:vAlign w:val="center"/>
          </w:tcPr>
          <w:p w:rsidR="005C54AE" w:rsidRDefault="005C54A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县市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产业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，如：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信丰果业</w:t>
            </w:r>
          </w:p>
        </w:tc>
      </w:tr>
      <w:tr w:rsidR="005C54AE">
        <w:trPr>
          <w:trHeight w:val="525"/>
        </w:trPr>
        <w:tc>
          <w:tcPr>
            <w:tcW w:w="2621" w:type="dxa"/>
            <w:gridSpan w:val="4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是否与需求对象对接好</w:t>
            </w: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□是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□否</w:t>
            </w:r>
          </w:p>
        </w:tc>
      </w:tr>
      <w:tr w:rsidR="005C54AE">
        <w:trPr>
          <w:trHeight w:val="425"/>
        </w:trPr>
        <w:tc>
          <w:tcPr>
            <w:tcW w:w="2621" w:type="dxa"/>
            <w:gridSpan w:val="4"/>
            <w:vAlign w:val="center"/>
          </w:tcPr>
          <w:p w:rsidR="005C54AE" w:rsidRDefault="008C3E2E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是否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服从调剂</w:t>
            </w:r>
          </w:p>
        </w:tc>
        <w:tc>
          <w:tcPr>
            <w:tcW w:w="6391" w:type="dxa"/>
            <w:gridSpan w:val="7"/>
            <w:vAlign w:val="center"/>
          </w:tcPr>
          <w:p w:rsidR="005C54AE" w:rsidRDefault="008C3E2E">
            <w:pPr>
              <w:spacing w:line="3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□愿意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□不愿意</w:t>
            </w:r>
          </w:p>
        </w:tc>
      </w:tr>
      <w:tr w:rsidR="005C54AE">
        <w:trPr>
          <w:trHeight w:val="488"/>
        </w:trPr>
        <w:tc>
          <w:tcPr>
            <w:tcW w:w="2621" w:type="dxa"/>
            <w:gridSpan w:val="4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团队负责人</w:t>
            </w:r>
          </w:p>
          <w:p w:rsidR="005C54AE" w:rsidRDefault="008C3E2E">
            <w:pPr>
              <w:spacing w:line="24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所在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单位意见</w:t>
            </w:r>
          </w:p>
        </w:tc>
        <w:tc>
          <w:tcPr>
            <w:tcW w:w="6391" w:type="dxa"/>
            <w:gridSpan w:val="7"/>
            <w:vAlign w:val="bottom"/>
          </w:tcPr>
          <w:p w:rsidR="005C54AE" w:rsidRDefault="005C54AE">
            <w:pPr>
              <w:spacing w:line="240" w:lineRule="exact"/>
              <w:ind w:firstLineChars="1950" w:firstLine="46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C54AE" w:rsidRDefault="005C54AE" w:rsidP="00B10C0A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C54AE" w:rsidRDefault="005C54AE">
            <w:pPr>
              <w:spacing w:line="240" w:lineRule="exact"/>
              <w:ind w:firstLineChars="1950" w:firstLine="46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C54AE" w:rsidRDefault="008C3E2E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5C54AE" w:rsidRDefault="008C3E2E">
            <w:pPr>
              <w:spacing w:line="24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（单位盖章）</w:t>
            </w:r>
          </w:p>
        </w:tc>
      </w:tr>
    </w:tbl>
    <w:p w:rsidR="005C54AE" w:rsidRDefault="005C54AE">
      <w:pPr>
        <w:rPr>
          <w:rFonts w:ascii="方正小标宋简体" w:eastAsia="方正小标宋简体" w:hAnsi="方正小标宋简体" w:cs="方正小标宋简体"/>
          <w:sz w:val="36"/>
          <w:szCs w:val="36"/>
        </w:rPr>
        <w:sectPr w:rsidR="005C54AE">
          <w:footerReference w:type="default" r:id="rId8"/>
          <w:pgSz w:w="11906" w:h="16838"/>
          <w:pgMar w:top="1587" w:right="1559" w:bottom="1587" w:left="1559" w:header="851" w:footer="1587" w:gutter="0"/>
          <w:cols w:space="425"/>
          <w:docGrid w:type="lines" w:linePitch="312"/>
        </w:sectPr>
      </w:pPr>
    </w:p>
    <w:p w:rsidR="005C54AE" w:rsidRDefault="008C3E2E">
      <w:pPr>
        <w:spacing w:line="560" w:lineRule="exact"/>
        <w:jc w:val="left"/>
        <w:rPr>
          <w:rFonts w:ascii="宋体" w:eastAsia="宋体" w:hAnsi="宋体" w:cs="方正小标宋简体"/>
          <w:bCs/>
          <w:sz w:val="32"/>
          <w:szCs w:val="32"/>
        </w:rPr>
      </w:pPr>
      <w:r>
        <w:rPr>
          <w:rFonts w:ascii="宋体" w:eastAsia="宋体" w:hAnsi="宋体" w:cs="方正小标宋简体" w:hint="eastAsia"/>
          <w:bCs/>
          <w:sz w:val="32"/>
          <w:szCs w:val="32"/>
        </w:rPr>
        <w:lastRenderedPageBreak/>
        <w:t>附件</w:t>
      </w:r>
      <w:r>
        <w:rPr>
          <w:rFonts w:ascii="宋体" w:eastAsia="宋体" w:hAnsi="宋体" w:cs="方正小标宋简体" w:hint="eastAsia"/>
          <w:bCs/>
          <w:sz w:val="32"/>
          <w:szCs w:val="32"/>
        </w:rPr>
        <w:t>3</w:t>
      </w:r>
    </w:p>
    <w:p w:rsidR="005C54AE" w:rsidRDefault="008C3E2E">
      <w:pPr>
        <w:jc w:val="center"/>
        <w:rPr>
          <w:rFonts w:ascii="宋体" w:eastAsia="宋体" w:hAnsi="宋体" w:cs="方正小标宋简体"/>
          <w:b/>
          <w:sz w:val="44"/>
          <w:szCs w:val="44"/>
        </w:rPr>
      </w:pPr>
      <w:r>
        <w:rPr>
          <w:rFonts w:ascii="宋体" w:eastAsia="宋体" w:hAnsi="宋体" w:cs="方正小标宋简体" w:hint="eastAsia"/>
          <w:b/>
          <w:sz w:val="44"/>
          <w:szCs w:val="44"/>
        </w:rPr>
        <w:t>2021</w:t>
      </w:r>
      <w:r>
        <w:rPr>
          <w:rFonts w:ascii="宋体" w:eastAsia="宋体" w:hAnsi="宋体" w:cs="方正小标宋简体" w:hint="eastAsia"/>
          <w:b/>
          <w:sz w:val="44"/>
          <w:szCs w:val="44"/>
        </w:rPr>
        <w:t>年</w:t>
      </w:r>
      <w:r>
        <w:rPr>
          <w:rFonts w:ascii="宋体" w:eastAsia="宋体" w:hAnsi="宋体" w:cs="方正小标宋简体" w:hint="eastAsia"/>
          <w:b/>
          <w:sz w:val="44"/>
          <w:szCs w:val="44"/>
        </w:rPr>
        <w:t>江西省</w:t>
      </w:r>
      <w:r>
        <w:rPr>
          <w:rFonts w:ascii="宋体" w:eastAsia="宋体" w:hAnsi="宋体" w:cs="方正小标宋简体" w:hint="eastAsia"/>
          <w:b/>
          <w:sz w:val="44"/>
          <w:szCs w:val="44"/>
        </w:rPr>
        <w:t>个人</w:t>
      </w:r>
      <w:r>
        <w:rPr>
          <w:rFonts w:ascii="宋体" w:eastAsia="宋体" w:hAnsi="宋体" w:cs="方正小标宋简体" w:hint="eastAsia"/>
          <w:b/>
          <w:sz w:val="44"/>
          <w:szCs w:val="44"/>
        </w:rPr>
        <w:t>科技特派员汇总表</w:t>
      </w:r>
    </w:p>
    <w:p w:rsidR="005C54AE" w:rsidRDefault="008C3E2E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市、县（市、区）科技管理部门或国家农业科技园区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盖章</w:t>
      </w:r>
      <w:r>
        <w:rPr>
          <w:rFonts w:ascii="仿宋" w:eastAsia="仿宋" w:hAnsi="仿宋" w:hint="eastAsia"/>
          <w:sz w:val="28"/>
          <w:szCs w:val="28"/>
        </w:rPr>
        <w:t>）</w:t>
      </w:r>
    </w:p>
    <w:tbl>
      <w:tblPr>
        <w:tblStyle w:val="a6"/>
        <w:tblW w:w="14033" w:type="dxa"/>
        <w:jc w:val="center"/>
        <w:tblLayout w:type="fixed"/>
        <w:tblLook w:val="04A0"/>
      </w:tblPr>
      <w:tblGrid>
        <w:gridCol w:w="508"/>
        <w:gridCol w:w="775"/>
        <w:gridCol w:w="2425"/>
        <w:gridCol w:w="1276"/>
        <w:gridCol w:w="834"/>
        <w:gridCol w:w="1478"/>
        <w:gridCol w:w="1934"/>
        <w:gridCol w:w="712"/>
        <w:gridCol w:w="1950"/>
        <w:gridCol w:w="838"/>
        <w:gridCol w:w="662"/>
        <w:gridCol w:w="641"/>
      </w:tblGrid>
      <w:tr w:rsidR="005C54AE">
        <w:trPr>
          <w:trHeight w:val="90"/>
          <w:jc w:val="center"/>
        </w:trPr>
        <w:tc>
          <w:tcPr>
            <w:tcW w:w="50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775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2425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身</w:t>
            </w:r>
            <w:r>
              <w:rPr>
                <w:rFonts w:ascii="宋体" w:eastAsia="宋体" w:hAnsi="宋体" w:cs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份</w:t>
            </w:r>
            <w:r>
              <w:rPr>
                <w:rFonts w:ascii="宋体" w:eastAsia="宋体" w:hAnsi="宋体" w:cs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证</w:t>
            </w:r>
            <w:r>
              <w:rPr>
                <w:rFonts w:ascii="宋体" w:eastAsia="宋体" w:hAnsi="宋体" w:cs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号</w:t>
            </w:r>
          </w:p>
        </w:tc>
        <w:tc>
          <w:tcPr>
            <w:tcW w:w="1276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834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学历学位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/</w:t>
            </w:r>
          </w:p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47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从事专业</w:t>
            </w:r>
          </w:p>
        </w:tc>
        <w:tc>
          <w:tcPr>
            <w:tcW w:w="1934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662" w:type="dxa"/>
            <w:gridSpan w:val="2"/>
            <w:vAlign w:val="center"/>
          </w:tcPr>
          <w:p w:rsidR="005C54AE" w:rsidRDefault="008C3E2E">
            <w:pPr>
              <w:widowControl/>
              <w:ind w:firstLineChars="49" w:firstLine="118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拟服务</w:t>
            </w:r>
            <w:proofErr w:type="gramEnd"/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对象是否属于一般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需求榜单表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中的</w:t>
            </w:r>
          </w:p>
          <w:p w:rsidR="005C54AE" w:rsidRDefault="008C3E2E">
            <w:pPr>
              <w:widowControl/>
              <w:ind w:firstLineChars="49" w:firstLine="118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需求</w:t>
            </w:r>
          </w:p>
        </w:tc>
        <w:tc>
          <w:tcPr>
            <w:tcW w:w="83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是否与需求对象对接好</w:t>
            </w:r>
          </w:p>
        </w:tc>
        <w:tc>
          <w:tcPr>
            <w:tcW w:w="662" w:type="dxa"/>
            <w:vAlign w:val="center"/>
          </w:tcPr>
          <w:p w:rsidR="005C54AE" w:rsidRDefault="008C3E2E">
            <w:pPr>
              <w:widowControl/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是否服从调剂</w:t>
            </w:r>
          </w:p>
        </w:tc>
        <w:tc>
          <w:tcPr>
            <w:tcW w:w="641" w:type="dxa"/>
            <w:vAlign w:val="center"/>
          </w:tcPr>
          <w:p w:rsidR="005C54AE" w:rsidRDefault="008C3E2E">
            <w:pPr>
              <w:widowControl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是否同意推荐</w:t>
            </w:r>
          </w:p>
        </w:tc>
      </w:tr>
      <w:tr w:rsidR="005C54AE">
        <w:trPr>
          <w:trHeight w:val="714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  <w:vAlign w:val="center"/>
          </w:tcPr>
          <w:p w:rsidR="005C54AE" w:rsidRDefault="008C3E2E">
            <w:pPr>
              <w:jc w:val="center"/>
              <w:rPr>
                <w:rFonts w:ascii="仿宋" w:eastAsia="仿宋" w:hAnsi="仿宋" w:cs="仿宋_GB2312"/>
                <w:i/>
                <w:i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是</w:t>
            </w: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/</w:t>
            </w: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否</w:t>
            </w:r>
          </w:p>
        </w:tc>
        <w:tc>
          <w:tcPr>
            <w:tcW w:w="1950" w:type="dxa"/>
            <w:vAlign w:val="center"/>
          </w:tcPr>
          <w:p w:rsidR="005C54AE" w:rsidRDefault="008C3E2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县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iCs/>
                <w:color w:val="000000"/>
                <w:spacing w:val="-20"/>
                <w:sz w:val="24"/>
                <w:szCs w:val="24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、区）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需求单位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62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62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62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62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62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C54AE">
        <w:trPr>
          <w:trHeight w:val="571"/>
          <w:jc w:val="center"/>
        </w:trPr>
        <w:tc>
          <w:tcPr>
            <w:tcW w:w="5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42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7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34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1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9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641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</w:tc>
      </w:tr>
    </w:tbl>
    <w:p w:rsidR="00B728CB" w:rsidRDefault="00B728CB">
      <w:pPr>
        <w:spacing w:line="560" w:lineRule="exact"/>
        <w:jc w:val="left"/>
        <w:rPr>
          <w:rFonts w:ascii="宋体" w:eastAsia="宋体" w:hAnsi="宋体" w:cs="方正小标宋简体" w:hint="eastAsia"/>
          <w:bCs/>
          <w:sz w:val="32"/>
          <w:szCs w:val="32"/>
        </w:rPr>
      </w:pPr>
    </w:p>
    <w:p w:rsidR="005C54AE" w:rsidRDefault="008C3E2E">
      <w:pPr>
        <w:spacing w:line="560" w:lineRule="exact"/>
        <w:jc w:val="left"/>
        <w:rPr>
          <w:rFonts w:ascii="宋体" w:eastAsia="宋体" w:hAnsi="宋体" w:cs="方正小标宋简体"/>
          <w:bCs/>
          <w:sz w:val="32"/>
          <w:szCs w:val="32"/>
        </w:rPr>
      </w:pPr>
      <w:r>
        <w:rPr>
          <w:rFonts w:ascii="宋体" w:eastAsia="宋体" w:hAnsi="宋体" w:cs="方正小标宋简体" w:hint="eastAsia"/>
          <w:bCs/>
          <w:sz w:val="32"/>
          <w:szCs w:val="32"/>
        </w:rPr>
        <w:lastRenderedPageBreak/>
        <w:t>附件</w:t>
      </w:r>
      <w:r>
        <w:rPr>
          <w:rFonts w:ascii="宋体" w:eastAsia="宋体" w:hAnsi="宋体" w:cs="方正小标宋简体" w:hint="eastAsia"/>
          <w:bCs/>
          <w:sz w:val="32"/>
          <w:szCs w:val="32"/>
        </w:rPr>
        <w:t>4</w:t>
      </w:r>
    </w:p>
    <w:p w:rsidR="005C54AE" w:rsidRDefault="008C3E2E">
      <w:pPr>
        <w:jc w:val="center"/>
        <w:rPr>
          <w:rFonts w:ascii="宋体" w:eastAsia="宋体" w:hAnsi="宋体" w:cs="方正小标宋简体"/>
          <w:b/>
          <w:sz w:val="44"/>
          <w:szCs w:val="44"/>
        </w:rPr>
      </w:pPr>
      <w:r>
        <w:rPr>
          <w:rFonts w:ascii="宋体" w:eastAsia="宋体" w:hAnsi="宋体" w:cs="方正小标宋简体" w:hint="eastAsia"/>
          <w:b/>
          <w:sz w:val="44"/>
          <w:szCs w:val="44"/>
        </w:rPr>
        <w:t>2021</w:t>
      </w:r>
      <w:r>
        <w:rPr>
          <w:rFonts w:ascii="宋体" w:eastAsia="宋体" w:hAnsi="宋体" w:cs="方正小标宋简体" w:hint="eastAsia"/>
          <w:b/>
          <w:sz w:val="44"/>
          <w:szCs w:val="44"/>
        </w:rPr>
        <w:t>年</w:t>
      </w:r>
      <w:r>
        <w:rPr>
          <w:rFonts w:ascii="宋体" w:eastAsia="宋体" w:hAnsi="宋体" w:cs="方正小标宋简体" w:hint="eastAsia"/>
          <w:b/>
          <w:sz w:val="44"/>
          <w:szCs w:val="44"/>
        </w:rPr>
        <w:t>江西省科技特派团汇总表</w:t>
      </w:r>
    </w:p>
    <w:p w:rsidR="005C54AE" w:rsidRDefault="008C3E2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市、县（市、区）科技管理部门或农业科技园区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盖章</w:t>
      </w:r>
      <w:r>
        <w:rPr>
          <w:rFonts w:ascii="仿宋" w:eastAsia="仿宋" w:hAnsi="仿宋" w:hint="eastAsia"/>
          <w:sz w:val="28"/>
          <w:szCs w:val="28"/>
        </w:rPr>
        <w:t>）</w:t>
      </w:r>
    </w:p>
    <w:tbl>
      <w:tblPr>
        <w:tblStyle w:val="a6"/>
        <w:tblW w:w="15071" w:type="dxa"/>
        <w:jc w:val="center"/>
        <w:tblLayout w:type="fixed"/>
        <w:tblLook w:val="04A0"/>
      </w:tblPr>
      <w:tblGrid>
        <w:gridCol w:w="358"/>
        <w:gridCol w:w="1308"/>
        <w:gridCol w:w="872"/>
        <w:gridCol w:w="2442"/>
        <w:gridCol w:w="938"/>
        <w:gridCol w:w="1287"/>
        <w:gridCol w:w="1075"/>
        <w:gridCol w:w="1213"/>
        <w:gridCol w:w="1550"/>
        <w:gridCol w:w="662"/>
        <w:gridCol w:w="1079"/>
        <w:gridCol w:w="837"/>
        <w:gridCol w:w="650"/>
        <w:gridCol w:w="800"/>
      </w:tblGrid>
      <w:tr w:rsidR="005C54AE">
        <w:trPr>
          <w:trHeight w:val="870"/>
          <w:jc w:val="center"/>
        </w:trPr>
        <w:tc>
          <w:tcPr>
            <w:tcW w:w="35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0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团队名称</w:t>
            </w:r>
          </w:p>
          <w:p w:rsidR="005C54AE" w:rsidRDefault="008C3E2E">
            <w:pPr>
              <w:widowControl/>
              <w:spacing w:line="240" w:lineRule="exac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“县</w:t>
            </w:r>
            <w:r>
              <w:rPr>
                <w:rFonts w:ascii="宋体" w:eastAsia="宋体" w:hAnsi="宋体" w:cs="宋体" w:hint="eastAsia"/>
                <w:b/>
                <w:iCs/>
                <w:color w:val="000000"/>
                <w:spacing w:val="-2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/>
                <w:iCs/>
                <w:color w:val="000000"/>
                <w:spacing w:val="-20"/>
                <w:sz w:val="24"/>
                <w:szCs w:val="24"/>
              </w:rPr>
              <w:t>市</w:t>
            </w:r>
            <w:r>
              <w:rPr>
                <w:rFonts w:ascii="宋体" w:eastAsia="宋体" w:hAnsi="宋体" w:cs="宋体" w:hint="eastAsia"/>
                <w:b/>
                <w:iCs/>
                <w:color w:val="000000"/>
                <w:spacing w:val="-20"/>
                <w:sz w:val="24"/>
                <w:szCs w:val="24"/>
              </w:rPr>
              <w:t>、区）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+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产业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”</w:t>
            </w:r>
          </w:p>
        </w:tc>
        <w:tc>
          <w:tcPr>
            <w:tcW w:w="872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442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身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份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证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号</w:t>
            </w:r>
          </w:p>
        </w:tc>
        <w:tc>
          <w:tcPr>
            <w:tcW w:w="938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负责人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成员</w:t>
            </w:r>
          </w:p>
        </w:tc>
        <w:tc>
          <w:tcPr>
            <w:tcW w:w="1287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075" w:type="dxa"/>
            <w:vAlign w:val="center"/>
          </w:tcPr>
          <w:p w:rsidR="005C54AE" w:rsidRDefault="008C3E2E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学历学位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/</w:t>
            </w:r>
          </w:p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13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从事专业</w:t>
            </w:r>
          </w:p>
        </w:tc>
        <w:tc>
          <w:tcPr>
            <w:tcW w:w="1550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741" w:type="dxa"/>
            <w:gridSpan w:val="2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拟服务</w:t>
            </w:r>
            <w:proofErr w:type="gramEnd"/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对象是否属于重点</w:t>
            </w: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需求榜单表</w:t>
            </w: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中的</w:t>
            </w: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需求</w:t>
            </w:r>
          </w:p>
        </w:tc>
        <w:tc>
          <w:tcPr>
            <w:tcW w:w="837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是否与需求对象对接好</w:t>
            </w:r>
          </w:p>
        </w:tc>
        <w:tc>
          <w:tcPr>
            <w:tcW w:w="650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是否服从调剂</w:t>
            </w:r>
          </w:p>
        </w:tc>
        <w:tc>
          <w:tcPr>
            <w:tcW w:w="800" w:type="dxa"/>
            <w:vAlign w:val="center"/>
          </w:tcPr>
          <w:p w:rsidR="005C54AE" w:rsidRDefault="008C3E2E">
            <w:pPr>
              <w:widowControl/>
              <w:jc w:val="center"/>
              <w:rPr>
                <w:rFonts w:ascii="宋体" w:eastAsia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pacing w:val="-20"/>
                <w:sz w:val="24"/>
                <w:szCs w:val="24"/>
              </w:rPr>
              <w:t>是否同意推荐</w:t>
            </w:r>
          </w:p>
        </w:tc>
      </w:tr>
      <w:tr w:rsidR="005C54AE">
        <w:trPr>
          <w:trHeight w:val="726"/>
          <w:jc w:val="center"/>
        </w:trPr>
        <w:tc>
          <w:tcPr>
            <w:tcW w:w="358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5C54AE" w:rsidRDefault="008C3E2E">
            <w:pPr>
              <w:spacing w:line="320" w:lineRule="exact"/>
              <w:jc w:val="center"/>
              <w:rPr>
                <w:rFonts w:ascii="仿宋" w:eastAsia="仿宋" w:hAnsi="仿宋" w:cs="仿宋_GB2312"/>
                <w:i/>
                <w:iCs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是</w:t>
            </w: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/</w:t>
            </w:r>
            <w:r>
              <w:rPr>
                <w:rFonts w:ascii="仿宋" w:eastAsia="仿宋" w:hAnsi="仿宋" w:cs="仿宋_GB2312" w:hint="eastAsia"/>
                <w:i/>
                <w:iCs/>
                <w:spacing w:val="-20"/>
                <w:sz w:val="24"/>
                <w:szCs w:val="24"/>
              </w:rPr>
              <w:t>否</w:t>
            </w:r>
          </w:p>
        </w:tc>
        <w:tc>
          <w:tcPr>
            <w:tcW w:w="1079" w:type="dxa"/>
            <w:vAlign w:val="center"/>
          </w:tcPr>
          <w:p w:rsidR="005C54AE" w:rsidRDefault="008C3E2E">
            <w:pPr>
              <w:spacing w:line="320" w:lineRule="exact"/>
              <w:jc w:val="center"/>
              <w:rPr>
                <w:rFonts w:ascii="黑体" w:eastAsia="黑体" w:hAnsi="黑体"/>
                <w:spacing w:val="-2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spacing w:val="-20"/>
                <w:sz w:val="24"/>
                <w:szCs w:val="24"/>
              </w:rPr>
              <w:t>填写</w:t>
            </w:r>
            <w:r>
              <w:rPr>
                <w:rFonts w:ascii="Times New Roman" w:eastAsia="仿宋" w:hAnsi="Times New Roman" w:cs="Times New Roman"/>
                <w:spacing w:val="-20"/>
                <w:sz w:val="24"/>
                <w:szCs w:val="24"/>
              </w:rPr>
              <w:t>“</w:t>
            </w:r>
            <w:r>
              <w:rPr>
                <w:rFonts w:ascii="Times New Roman" w:eastAsia="仿宋" w:hAnsi="Times New Roman" w:cs="Times New Roman"/>
                <w:spacing w:val="-20"/>
                <w:sz w:val="24"/>
                <w:szCs w:val="24"/>
              </w:rPr>
              <w:t>县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iCs/>
                <w:color w:val="000000"/>
                <w:spacing w:val="-20"/>
                <w:sz w:val="24"/>
                <w:szCs w:val="24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iCs/>
                <w:color w:val="000000"/>
                <w:spacing w:val="-20"/>
                <w:sz w:val="24"/>
                <w:szCs w:val="24"/>
              </w:rPr>
              <w:t>、区）</w:t>
            </w:r>
            <w:r>
              <w:rPr>
                <w:rFonts w:ascii="Times New Roman" w:eastAsia="仿宋" w:hAnsi="Times New Roman" w:cs="Times New Roman"/>
                <w:spacing w:val="-20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cs="Times New Roman" w:hint="eastAsia"/>
                <w:spacing w:val="-20"/>
                <w:sz w:val="24"/>
                <w:szCs w:val="24"/>
              </w:rPr>
              <w:t>产业</w:t>
            </w:r>
            <w:r>
              <w:rPr>
                <w:rFonts w:ascii="Times New Roman" w:eastAsia="仿宋" w:hAnsi="Times New Roman" w:cs="Times New Roman"/>
                <w:spacing w:val="-20"/>
                <w:sz w:val="24"/>
                <w:szCs w:val="24"/>
              </w:rPr>
              <w:t>”</w:t>
            </w:r>
          </w:p>
        </w:tc>
        <w:tc>
          <w:tcPr>
            <w:tcW w:w="837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spacing w:line="32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C54AE">
        <w:trPr>
          <w:trHeight w:val="454"/>
          <w:jc w:val="center"/>
        </w:trPr>
        <w:tc>
          <w:tcPr>
            <w:tcW w:w="35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7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4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38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5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3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62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79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7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5C54AE" w:rsidRDefault="005C54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5C54AE" w:rsidRDefault="005C54AE">
      <w:pPr>
        <w:jc w:val="left"/>
        <w:rPr>
          <w:rFonts w:ascii="黑体" w:eastAsia="黑体" w:hAnsi="黑体"/>
          <w:sz w:val="28"/>
          <w:szCs w:val="28"/>
        </w:rPr>
      </w:pPr>
    </w:p>
    <w:sectPr w:rsidR="005C54AE" w:rsidSect="005C54AE">
      <w:pgSz w:w="16838" w:h="11906" w:orient="landscape"/>
      <w:pgMar w:top="1587" w:right="1559" w:bottom="1587" w:left="1559" w:header="851" w:footer="158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4AE" w:rsidRDefault="005C54AE" w:rsidP="005C54AE">
      <w:r>
        <w:separator/>
      </w:r>
    </w:p>
  </w:endnote>
  <w:endnote w:type="continuationSeparator" w:id="0">
    <w:p w:rsidR="005C54AE" w:rsidRDefault="005C54AE" w:rsidP="005C5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4AE" w:rsidRDefault="005C54AE">
    <w:pPr>
      <w:pStyle w:val="a3"/>
    </w:pPr>
    <w:bookmarkStart w:id="0" w:name="_GoBack"/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DOqXm5zwAAAAUBAAAPAAAAAAAAAAEAIAAAADgAAABkcnMvZG93bnJldi54bWxQ&#10;SwECFAAUAAAACACHTuJAaCd2ibEBAABOAwAADgAAAAAAAAABACAAAAA0AQAAZHJzL2Uyb0RvYy54&#10;bWxQSwUGAAAAAAYABgBZAQAAVwUAAAAA&#10;" filled="f" stroked="f">
          <v:textbox style="mso-fit-shape-to-text:t" inset="0,0,0,0">
            <w:txbxContent>
              <w:p w:rsidR="005C54AE" w:rsidRDefault="005C54A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C3E2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C3E2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4AE" w:rsidRDefault="005C54AE" w:rsidP="005C54AE">
      <w:r>
        <w:separator/>
      </w:r>
    </w:p>
  </w:footnote>
  <w:footnote w:type="continuationSeparator" w:id="0">
    <w:p w:rsidR="005C54AE" w:rsidRDefault="005C54AE" w:rsidP="005C54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D012B9"/>
    <w:multiLevelType w:val="singleLevel"/>
    <w:tmpl w:val="DFD012B9"/>
    <w:lvl w:ilvl="0">
      <w:start w:val="4"/>
      <w:numFmt w:val="decimal"/>
      <w:suff w:val="space"/>
      <w:lvlText w:val="%1."/>
      <w:lvlJc w:val="left"/>
      <w:pPr>
        <w:ind w:left="64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7749"/>
    <w:rsid w:val="85BE7328"/>
    <w:rsid w:val="8B5F2673"/>
    <w:rsid w:val="8CF72431"/>
    <w:rsid w:val="8E7FE672"/>
    <w:rsid w:val="8F2E5B96"/>
    <w:rsid w:val="8FDF64EE"/>
    <w:rsid w:val="8FEFF80A"/>
    <w:rsid w:val="8FFD087A"/>
    <w:rsid w:val="8FFF25CB"/>
    <w:rsid w:val="9390ECCF"/>
    <w:rsid w:val="9766E84E"/>
    <w:rsid w:val="97B51A2B"/>
    <w:rsid w:val="99F93B0C"/>
    <w:rsid w:val="9B9BFB4E"/>
    <w:rsid w:val="9BCF9BD0"/>
    <w:rsid w:val="9BE15657"/>
    <w:rsid w:val="9D3EDAB0"/>
    <w:rsid w:val="9D66D520"/>
    <w:rsid w:val="9E7DA7F8"/>
    <w:rsid w:val="9E7F2BDD"/>
    <w:rsid w:val="9E7F8244"/>
    <w:rsid w:val="9EDBF1CE"/>
    <w:rsid w:val="9EF7C9D4"/>
    <w:rsid w:val="9FE92313"/>
    <w:rsid w:val="9FFD58B3"/>
    <w:rsid w:val="9FFE8FAC"/>
    <w:rsid w:val="9FFF3965"/>
    <w:rsid w:val="9FFF90C8"/>
    <w:rsid w:val="9FFFC27D"/>
    <w:rsid w:val="9FFFED77"/>
    <w:rsid w:val="A23E43AF"/>
    <w:rsid w:val="A36F26A3"/>
    <w:rsid w:val="A5DFF7AB"/>
    <w:rsid w:val="A71A817F"/>
    <w:rsid w:val="A78E8DB2"/>
    <w:rsid w:val="A8AD3E1D"/>
    <w:rsid w:val="AB7E5BBD"/>
    <w:rsid w:val="ABFD24A8"/>
    <w:rsid w:val="ABFF83DB"/>
    <w:rsid w:val="ADFBCDAB"/>
    <w:rsid w:val="AE6B2210"/>
    <w:rsid w:val="AF6F1E42"/>
    <w:rsid w:val="AFDF123D"/>
    <w:rsid w:val="AFDF98D8"/>
    <w:rsid w:val="B0FE5A1C"/>
    <w:rsid w:val="B3C8BB10"/>
    <w:rsid w:val="B3FF3F98"/>
    <w:rsid w:val="B5F7E714"/>
    <w:rsid w:val="B67F6E05"/>
    <w:rsid w:val="B6FF6B56"/>
    <w:rsid w:val="B76E5298"/>
    <w:rsid w:val="B7BFB39C"/>
    <w:rsid w:val="B7E75CF0"/>
    <w:rsid w:val="B7EF62B0"/>
    <w:rsid w:val="B7FFBC75"/>
    <w:rsid w:val="B99E9F24"/>
    <w:rsid w:val="B9D97843"/>
    <w:rsid w:val="BA7738B0"/>
    <w:rsid w:val="BA9E9CE6"/>
    <w:rsid w:val="BAD5EBEA"/>
    <w:rsid w:val="BAEF0813"/>
    <w:rsid w:val="BB771E57"/>
    <w:rsid w:val="BBBF1F98"/>
    <w:rsid w:val="BBFF44F1"/>
    <w:rsid w:val="BCAFDC48"/>
    <w:rsid w:val="BD7FF6E1"/>
    <w:rsid w:val="BDBEEFE5"/>
    <w:rsid w:val="BDE7F432"/>
    <w:rsid w:val="BDFA7C4C"/>
    <w:rsid w:val="BE3E6F92"/>
    <w:rsid w:val="BE5D5959"/>
    <w:rsid w:val="BE7A4AE3"/>
    <w:rsid w:val="BE9F5E95"/>
    <w:rsid w:val="BEBF4918"/>
    <w:rsid w:val="BF1F354D"/>
    <w:rsid w:val="BF5FD229"/>
    <w:rsid w:val="BF66C346"/>
    <w:rsid w:val="BF7BCEA5"/>
    <w:rsid w:val="BF7F0678"/>
    <w:rsid w:val="BFAF67DC"/>
    <w:rsid w:val="BFB6FCB3"/>
    <w:rsid w:val="BFB9A3CF"/>
    <w:rsid w:val="BFBEB8DD"/>
    <w:rsid w:val="BFBF6D34"/>
    <w:rsid w:val="BFBFAD12"/>
    <w:rsid w:val="BFDD4350"/>
    <w:rsid w:val="BFF713C7"/>
    <w:rsid w:val="BFF756DC"/>
    <w:rsid w:val="BFFD79BE"/>
    <w:rsid w:val="BFFF3703"/>
    <w:rsid w:val="BFFF4E0E"/>
    <w:rsid w:val="C35FCB0D"/>
    <w:rsid w:val="C3EA982F"/>
    <w:rsid w:val="C3ECAB7C"/>
    <w:rsid w:val="C77E1FD4"/>
    <w:rsid w:val="C79E0CB6"/>
    <w:rsid w:val="C9BB2C85"/>
    <w:rsid w:val="CB6EDDB5"/>
    <w:rsid w:val="CBD3192C"/>
    <w:rsid w:val="CDDBF763"/>
    <w:rsid w:val="CDF148B1"/>
    <w:rsid w:val="CEAF559C"/>
    <w:rsid w:val="CEBFD3EF"/>
    <w:rsid w:val="CEF9EBC0"/>
    <w:rsid w:val="CEFF6B74"/>
    <w:rsid w:val="CF47539F"/>
    <w:rsid w:val="CFD7F85D"/>
    <w:rsid w:val="CFEFC953"/>
    <w:rsid w:val="CFFD0A9A"/>
    <w:rsid w:val="CFFF378E"/>
    <w:rsid w:val="D2FFBCA2"/>
    <w:rsid w:val="D3E8E676"/>
    <w:rsid w:val="D3FA78F6"/>
    <w:rsid w:val="D4E7C057"/>
    <w:rsid w:val="D5EBE9FF"/>
    <w:rsid w:val="D5FF0922"/>
    <w:rsid w:val="D6F9EB20"/>
    <w:rsid w:val="D77E1C72"/>
    <w:rsid w:val="D7AF3982"/>
    <w:rsid w:val="D7DB5714"/>
    <w:rsid w:val="D7DEBD1E"/>
    <w:rsid w:val="D7F530A4"/>
    <w:rsid w:val="D9F3BD07"/>
    <w:rsid w:val="D9F52268"/>
    <w:rsid w:val="DA7F850D"/>
    <w:rsid w:val="DAEB470D"/>
    <w:rsid w:val="DB5BA85A"/>
    <w:rsid w:val="DB7D6E3D"/>
    <w:rsid w:val="DB7D8A44"/>
    <w:rsid w:val="DBA9C261"/>
    <w:rsid w:val="DBBE2AE2"/>
    <w:rsid w:val="DBF9657D"/>
    <w:rsid w:val="DCAB366C"/>
    <w:rsid w:val="DCBEE288"/>
    <w:rsid w:val="DCFFD4CD"/>
    <w:rsid w:val="DDBF800E"/>
    <w:rsid w:val="DDF3FD1F"/>
    <w:rsid w:val="DDFD6EA1"/>
    <w:rsid w:val="DE562B25"/>
    <w:rsid w:val="DE718803"/>
    <w:rsid w:val="DE736FEA"/>
    <w:rsid w:val="DE7BA228"/>
    <w:rsid w:val="DE9705BB"/>
    <w:rsid w:val="DEDF4372"/>
    <w:rsid w:val="DEEF5F81"/>
    <w:rsid w:val="DF4F2B23"/>
    <w:rsid w:val="DF5618A3"/>
    <w:rsid w:val="DF5741B9"/>
    <w:rsid w:val="DF5F659C"/>
    <w:rsid w:val="DF6EA55A"/>
    <w:rsid w:val="DF7397CD"/>
    <w:rsid w:val="DF7BC4BB"/>
    <w:rsid w:val="DF7C10EC"/>
    <w:rsid w:val="DFA7CC34"/>
    <w:rsid w:val="DFBE2934"/>
    <w:rsid w:val="DFBF7029"/>
    <w:rsid w:val="DFBF9087"/>
    <w:rsid w:val="DFD2587B"/>
    <w:rsid w:val="DFDB728E"/>
    <w:rsid w:val="DFEED616"/>
    <w:rsid w:val="DFEFE018"/>
    <w:rsid w:val="DFF5BE1E"/>
    <w:rsid w:val="DFFD2B7D"/>
    <w:rsid w:val="E16DC73D"/>
    <w:rsid w:val="E2CD6EA8"/>
    <w:rsid w:val="E2FBD18A"/>
    <w:rsid w:val="E3DF08D9"/>
    <w:rsid w:val="E3F74F70"/>
    <w:rsid w:val="E4DB65C5"/>
    <w:rsid w:val="E4EB07C2"/>
    <w:rsid w:val="E533D79E"/>
    <w:rsid w:val="E5E70BFA"/>
    <w:rsid w:val="E68F955D"/>
    <w:rsid w:val="E69BD76C"/>
    <w:rsid w:val="E69FB55B"/>
    <w:rsid w:val="E6F29CE1"/>
    <w:rsid w:val="E7BFF748"/>
    <w:rsid w:val="E7D9FFE0"/>
    <w:rsid w:val="E93F186D"/>
    <w:rsid w:val="EAA76F13"/>
    <w:rsid w:val="EAE674B0"/>
    <w:rsid w:val="EAFBD094"/>
    <w:rsid w:val="EAFF3D15"/>
    <w:rsid w:val="EB392CE2"/>
    <w:rsid w:val="EBBFA8A2"/>
    <w:rsid w:val="EC36628C"/>
    <w:rsid w:val="ECBD3306"/>
    <w:rsid w:val="ECEF71FD"/>
    <w:rsid w:val="ED1FA456"/>
    <w:rsid w:val="EDAE5946"/>
    <w:rsid w:val="EDC7BF8F"/>
    <w:rsid w:val="EDCF4409"/>
    <w:rsid w:val="EDCF6015"/>
    <w:rsid w:val="EDEF756A"/>
    <w:rsid w:val="EE3FDC85"/>
    <w:rsid w:val="EE5FA199"/>
    <w:rsid w:val="EE7DA94B"/>
    <w:rsid w:val="EE8B1A2D"/>
    <w:rsid w:val="EE8F042F"/>
    <w:rsid w:val="EE9F9D6D"/>
    <w:rsid w:val="EEB529D8"/>
    <w:rsid w:val="EEBE350D"/>
    <w:rsid w:val="EEF99504"/>
    <w:rsid w:val="EF6B0CCD"/>
    <w:rsid w:val="EF757CE1"/>
    <w:rsid w:val="EF9FC012"/>
    <w:rsid w:val="EFA38506"/>
    <w:rsid w:val="EFB5789D"/>
    <w:rsid w:val="EFCFAD16"/>
    <w:rsid w:val="EFDBAA9A"/>
    <w:rsid w:val="EFDE27EC"/>
    <w:rsid w:val="EFDF93BC"/>
    <w:rsid w:val="EFE80D31"/>
    <w:rsid w:val="EFF5BCA4"/>
    <w:rsid w:val="F1632F51"/>
    <w:rsid w:val="F2B763F3"/>
    <w:rsid w:val="F2F7945D"/>
    <w:rsid w:val="F33ECD42"/>
    <w:rsid w:val="F36FBE50"/>
    <w:rsid w:val="F3A73F92"/>
    <w:rsid w:val="F3BCAFEC"/>
    <w:rsid w:val="F3FD62A2"/>
    <w:rsid w:val="F43F1B3E"/>
    <w:rsid w:val="F4BB9C5C"/>
    <w:rsid w:val="F4FF3DD8"/>
    <w:rsid w:val="F57BFE69"/>
    <w:rsid w:val="F59D76A7"/>
    <w:rsid w:val="F5BE613A"/>
    <w:rsid w:val="F6744CDD"/>
    <w:rsid w:val="F6756C06"/>
    <w:rsid w:val="F715B43F"/>
    <w:rsid w:val="F773508D"/>
    <w:rsid w:val="F7A39014"/>
    <w:rsid w:val="F7ABC75F"/>
    <w:rsid w:val="F7BADE9C"/>
    <w:rsid w:val="F7BE62D3"/>
    <w:rsid w:val="F7DCBB0E"/>
    <w:rsid w:val="F7EF4807"/>
    <w:rsid w:val="F7EFF987"/>
    <w:rsid w:val="F7F7AD72"/>
    <w:rsid w:val="F7F7B3D0"/>
    <w:rsid w:val="F7FCA6F8"/>
    <w:rsid w:val="F7FF3320"/>
    <w:rsid w:val="F7FF9F2E"/>
    <w:rsid w:val="F8D77DDD"/>
    <w:rsid w:val="F8DF82DD"/>
    <w:rsid w:val="F8FD9517"/>
    <w:rsid w:val="F8FE54C7"/>
    <w:rsid w:val="F8FFBEAE"/>
    <w:rsid w:val="F93C9D7E"/>
    <w:rsid w:val="F97D3154"/>
    <w:rsid w:val="F9E6848D"/>
    <w:rsid w:val="F9E7D99A"/>
    <w:rsid w:val="F9F916C2"/>
    <w:rsid w:val="F9FD75D3"/>
    <w:rsid w:val="F9FDEE86"/>
    <w:rsid w:val="FA7F37FA"/>
    <w:rsid w:val="FAB57D31"/>
    <w:rsid w:val="FABBE5B3"/>
    <w:rsid w:val="FAC7CA00"/>
    <w:rsid w:val="FAF775CC"/>
    <w:rsid w:val="FAFB8583"/>
    <w:rsid w:val="FB3DEFE1"/>
    <w:rsid w:val="FB3F780C"/>
    <w:rsid w:val="FB7EFAAE"/>
    <w:rsid w:val="FB7F15D4"/>
    <w:rsid w:val="FBACEED6"/>
    <w:rsid w:val="FBB75442"/>
    <w:rsid w:val="FBBFC15E"/>
    <w:rsid w:val="FBDB6C9A"/>
    <w:rsid w:val="FBDF043F"/>
    <w:rsid w:val="FBEF8214"/>
    <w:rsid w:val="FBF105B3"/>
    <w:rsid w:val="FBF58B5B"/>
    <w:rsid w:val="FBF7145A"/>
    <w:rsid w:val="FBF9C29A"/>
    <w:rsid w:val="FBFFC540"/>
    <w:rsid w:val="FCBCA848"/>
    <w:rsid w:val="FCFDAB6C"/>
    <w:rsid w:val="FCFF5B85"/>
    <w:rsid w:val="FD3D7882"/>
    <w:rsid w:val="FD539D8A"/>
    <w:rsid w:val="FD5F6C54"/>
    <w:rsid w:val="FD7A7D6A"/>
    <w:rsid w:val="FD9453F9"/>
    <w:rsid w:val="FDB4D409"/>
    <w:rsid w:val="FDB633CB"/>
    <w:rsid w:val="FDB7607E"/>
    <w:rsid w:val="FDBDCB05"/>
    <w:rsid w:val="FDBFD6E1"/>
    <w:rsid w:val="FDDFBF0F"/>
    <w:rsid w:val="FDF74409"/>
    <w:rsid w:val="FDF78C8C"/>
    <w:rsid w:val="FDF8CE5B"/>
    <w:rsid w:val="FDFA88B7"/>
    <w:rsid w:val="FDFB35FB"/>
    <w:rsid w:val="FDFC86FC"/>
    <w:rsid w:val="FDFF9D8E"/>
    <w:rsid w:val="FE34DD71"/>
    <w:rsid w:val="FE4CB14D"/>
    <w:rsid w:val="FE6FA7A9"/>
    <w:rsid w:val="FE79F73D"/>
    <w:rsid w:val="FE7D748E"/>
    <w:rsid w:val="FE7F1D82"/>
    <w:rsid w:val="FECB2FFD"/>
    <w:rsid w:val="FED947D0"/>
    <w:rsid w:val="FEDBAFEE"/>
    <w:rsid w:val="FEE9B5F2"/>
    <w:rsid w:val="FEF75D1D"/>
    <w:rsid w:val="FEFB1E61"/>
    <w:rsid w:val="FEFFA95E"/>
    <w:rsid w:val="FEFFB4F2"/>
    <w:rsid w:val="FEFFE06B"/>
    <w:rsid w:val="FEFFFD4C"/>
    <w:rsid w:val="FF1E8003"/>
    <w:rsid w:val="FF590B74"/>
    <w:rsid w:val="FF5D93E4"/>
    <w:rsid w:val="FF5F6EE9"/>
    <w:rsid w:val="FF6DC7D4"/>
    <w:rsid w:val="FF719FBC"/>
    <w:rsid w:val="FF7827E6"/>
    <w:rsid w:val="FF79FFAB"/>
    <w:rsid w:val="FF7F8FAC"/>
    <w:rsid w:val="FF94F2AC"/>
    <w:rsid w:val="FF95C2BF"/>
    <w:rsid w:val="FF9A6409"/>
    <w:rsid w:val="FF9E158F"/>
    <w:rsid w:val="FFA968A3"/>
    <w:rsid w:val="FFB1128A"/>
    <w:rsid w:val="FFB322E8"/>
    <w:rsid w:val="FFB5FDDE"/>
    <w:rsid w:val="FFB71B8C"/>
    <w:rsid w:val="FFBD1E57"/>
    <w:rsid w:val="FFBD3E99"/>
    <w:rsid w:val="FFBE89E2"/>
    <w:rsid w:val="FFBF7DF6"/>
    <w:rsid w:val="FFBFBBE3"/>
    <w:rsid w:val="FFCA8D42"/>
    <w:rsid w:val="FFCAF3ED"/>
    <w:rsid w:val="FFD345A4"/>
    <w:rsid w:val="FFD59217"/>
    <w:rsid w:val="FFD9272D"/>
    <w:rsid w:val="FFD96A00"/>
    <w:rsid w:val="FFDF2A3F"/>
    <w:rsid w:val="FFDF4B15"/>
    <w:rsid w:val="FFDF6769"/>
    <w:rsid w:val="FFE73F55"/>
    <w:rsid w:val="FFE76E4C"/>
    <w:rsid w:val="FFE875ED"/>
    <w:rsid w:val="FFEE9EA4"/>
    <w:rsid w:val="FFEECC25"/>
    <w:rsid w:val="FFEFC2DB"/>
    <w:rsid w:val="FFF35D1F"/>
    <w:rsid w:val="FFF51A10"/>
    <w:rsid w:val="FFF64609"/>
    <w:rsid w:val="FFF6B22F"/>
    <w:rsid w:val="FFF73602"/>
    <w:rsid w:val="FFF7C044"/>
    <w:rsid w:val="FFF7D3A9"/>
    <w:rsid w:val="FFF7DDA2"/>
    <w:rsid w:val="FFFA8E7D"/>
    <w:rsid w:val="FFFAD3D0"/>
    <w:rsid w:val="FFFB4143"/>
    <w:rsid w:val="FFFD3E15"/>
    <w:rsid w:val="FFFD615B"/>
    <w:rsid w:val="FFFE07E1"/>
    <w:rsid w:val="FFFE8F63"/>
    <w:rsid w:val="FFFEF601"/>
    <w:rsid w:val="FFFF139A"/>
    <w:rsid w:val="FFFF37A3"/>
    <w:rsid w:val="00000CB2"/>
    <w:rsid w:val="00003879"/>
    <w:rsid w:val="00004304"/>
    <w:rsid w:val="00006C2C"/>
    <w:rsid w:val="000078D4"/>
    <w:rsid w:val="0001042F"/>
    <w:rsid w:val="00011862"/>
    <w:rsid w:val="0001596F"/>
    <w:rsid w:val="000164E4"/>
    <w:rsid w:val="00021F8D"/>
    <w:rsid w:val="000317AD"/>
    <w:rsid w:val="0003255C"/>
    <w:rsid w:val="0003263A"/>
    <w:rsid w:val="00032BB5"/>
    <w:rsid w:val="00042EBB"/>
    <w:rsid w:val="000437E0"/>
    <w:rsid w:val="0005219C"/>
    <w:rsid w:val="00052408"/>
    <w:rsid w:val="00055592"/>
    <w:rsid w:val="00061FE2"/>
    <w:rsid w:val="00062BF1"/>
    <w:rsid w:val="000711DB"/>
    <w:rsid w:val="00071228"/>
    <w:rsid w:val="00071797"/>
    <w:rsid w:val="000727DE"/>
    <w:rsid w:val="00074096"/>
    <w:rsid w:val="00076D9E"/>
    <w:rsid w:val="0007774C"/>
    <w:rsid w:val="0008008D"/>
    <w:rsid w:val="00085079"/>
    <w:rsid w:val="0009285A"/>
    <w:rsid w:val="000941BA"/>
    <w:rsid w:val="000A2814"/>
    <w:rsid w:val="000B3CC6"/>
    <w:rsid w:val="000B3EE2"/>
    <w:rsid w:val="000B55EC"/>
    <w:rsid w:val="000B6D90"/>
    <w:rsid w:val="000C008F"/>
    <w:rsid w:val="000C1A51"/>
    <w:rsid w:val="000C20C3"/>
    <w:rsid w:val="000C5238"/>
    <w:rsid w:val="000C5EBE"/>
    <w:rsid w:val="000C6431"/>
    <w:rsid w:val="000D14B0"/>
    <w:rsid w:val="000D419C"/>
    <w:rsid w:val="000D4863"/>
    <w:rsid w:val="000F10D3"/>
    <w:rsid w:val="000F1224"/>
    <w:rsid w:val="000F3CBB"/>
    <w:rsid w:val="000F6A79"/>
    <w:rsid w:val="00100033"/>
    <w:rsid w:val="0011410E"/>
    <w:rsid w:val="001145FB"/>
    <w:rsid w:val="001210E4"/>
    <w:rsid w:val="00122ED6"/>
    <w:rsid w:val="00126E08"/>
    <w:rsid w:val="00134CB0"/>
    <w:rsid w:val="0014592A"/>
    <w:rsid w:val="00150FB6"/>
    <w:rsid w:val="00162979"/>
    <w:rsid w:val="001637E9"/>
    <w:rsid w:val="00171E5F"/>
    <w:rsid w:val="00177DF7"/>
    <w:rsid w:val="00177E4A"/>
    <w:rsid w:val="00181822"/>
    <w:rsid w:val="001838A9"/>
    <w:rsid w:val="001871AB"/>
    <w:rsid w:val="00187339"/>
    <w:rsid w:val="00187FBC"/>
    <w:rsid w:val="00191469"/>
    <w:rsid w:val="00195FF8"/>
    <w:rsid w:val="001A1A4A"/>
    <w:rsid w:val="001A42A2"/>
    <w:rsid w:val="001A5493"/>
    <w:rsid w:val="001A7DEC"/>
    <w:rsid w:val="001B7258"/>
    <w:rsid w:val="001C03E0"/>
    <w:rsid w:val="001C0A52"/>
    <w:rsid w:val="001C263F"/>
    <w:rsid w:val="001C41B9"/>
    <w:rsid w:val="001C566B"/>
    <w:rsid w:val="001D5B86"/>
    <w:rsid w:val="001F2411"/>
    <w:rsid w:val="001F79A6"/>
    <w:rsid w:val="00201B0D"/>
    <w:rsid w:val="0020544B"/>
    <w:rsid w:val="00210121"/>
    <w:rsid w:val="00212516"/>
    <w:rsid w:val="00215581"/>
    <w:rsid w:val="00215B69"/>
    <w:rsid w:val="00215D04"/>
    <w:rsid w:val="00217875"/>
    <w:rsid w:val="00217E7E"/>
    <w:rsid w:val="002205FE"/>
    <w:rsid w:val="002226D2"/>
    <w:rsid w:val="00222C43"/>
    <w:rsid w:val="00223638"/>
    <w:rsid w:val="002270DA"/>
    <w:rsid w:val="002321F0"/>
    <w:rsid w:val="00235A88"/>
    <w:rsid w:val="0025242D"/>
    <w:rsid w:val="00252EF0"/>
    <w:rsid w:val="00252FA5"/>
    <w:rsid w:val="00257E9D"/>
    <w:rsid w:val="0026176E"/>
    <w:rsid w:val="002623FD"/>
    <w:rsid w:val="002632C1"/>
    <w:rsid w:val="002632FF"/>
    <w:rsid w:val="00267549"/>
    <w:rsid w:val="0027415A"/>
    <w:rsid w:val="00274DED"/>
    <w:rsid w:val="00275A7B"/>
    <w:rsid w:val="00291D5D"/>
    <w:rsid w:val="00291E1E"/>
    <w:rsid w:val="002A5124"/>
    <w:rsid w:val="002A5797"/>
    <w:rsid w:val="002C1618"/>
    <w:rsid w:val="002C1FE8"/>
    <w:rsid w:val="002C2580"/>
    <w:rsid w:val="002C3A12"/>
    <w:rsid w:val="002C40C9"/>
    <w:rsid w:val="002C761D"/>
    <w:rsid w:val="002D1721"/>
    <w:rsid w:val="002D25FE"/>
    <w:rsid w:val="002D3AD1"/>
    <w:rsid w:val="002D3DA0"/>
    <w:rsid w:val="002D561E"/>
    <w:rsid w:val="002D5B76"/>
    <w:rsid w:val="002D656D"/>
    <w:rsid w:val="002E1D5D"/>
    <w:rsid w:val="002E2295"/>
    <w:rsid w:val="002E234D"/>
    <w:rsid w:val="002E338E"/>
    <w:rsid w:val="002F06B8"/>
    <w:rsid w:val="002F0F08"/>
    <w:rsid w:val="002F1E42"/>
    <w:rsid w:val="002F282C"/>
    <w:rsid w:val="002F5169"/>
    <w:rsid w:val="002F598E"/>
    <w:rsid w:val="002F5C59"/>
    <w:rsid w:val="00306443"/>
    <w:rsid w:val="00306E35"/>
    <w:rsid w:val="0031000F"/>
    <w:rsid w:val="0031569D"/>
    <w:rsid w:val="00321987"/>
    <w:rsid w:val="003257FB"/>
    <w:rsid w:val="00331B5D"/>
    <w:rsid w:val="00341FA3"/>
    <w:rsid w:val="0034793C"/>
    <w:rsid w:val="00347FFA"/>
    <w:rsid w:val="00351797"/>
    <w:rsid w:val="00357212"/>
    <w:rsid w:val="00364874"/>
    <w:rsid w:val="00367C10"/>
    <w:rsid w:val="003817EC"/>
    <w:rsid w:val="00386C0A"/>
    <w:rsid w:val="003874A1"/>
    <w:rsid w:val="00387FB7"/>
    <w:rsid w:val="003920D5"/>
    <w:rsid w:val="003A0412"/>
    <w:rsid w:val="003A0D86"/>
    <w:rsid w:val="003A1452"/>
    <w:rsid w:val="003A405F"/>
    <w:rsid w:val="003A7E80"/>
    <w:rsid w:val="003B0771"/>
    <w:rsid w:val="003B3C22"/>
    <w:rsid w:val="003B766F"/>
    <w:rsid w:val="003C19AB"/>
    <w:rsid w:val="003C2E08"/>
    <w:rsid w:val="003C49B7"/>
    <w:rsid w:val="003C7358"/>
    <w:rsid w:val="003C75C9"/>
    <w:rsid w:val="003D066F"/>
    <w:rsid w:val="003D34AB"/>
    <w:rsid w:val="003D4957"/>
    <w:rsid w:val="003D503F"/>
    <w:rsid w:val="003D7D29"/>
    <w:rsid w:val="003E3922"/>
    <w:rsid w:val="003E3A40"/>
    <w:rsid w:val="003E42B4"/>
    <w:rsid w:val="003F0ED7"/>
    <w:rsid w:val="003F14AA"/>
    <w:rsid w:val="0040069A"/>
    <w:rsid w:val="00406C09"/>
    <w:rsid w:val="00407749"/>
    <w:rsid w:val="00412087"/>
    <w:rsid w:val="004313BA"/>
    <w:rsid w:val="004376DE"/>
    <w:rsid w:val="00437A7D"/>
    <w:rsid w:val="004408B5"/>
    <w:rsid w:val="004423CB"/>
    <w:rsid w:val="00443667"/>
    <w:rsid w:val="004438E0"/>
    <w:rsid w:val="00444C0F"/>
    <w:rsid w:val="004505F9"/>
    <w:rsid w:val="00450B39"/>
    <w:rsid w:val="00455EB6"/>
    <w:rsid w:val="00460655"/>
    <w:rsid w:val="00464106"/>
    <w:rsid w:val="00465900"/>
    <w:rsid w:val="00466EC7"/>
    <w:rsid w:val="00472C9C"/>
    <w:rsid w:val="00477822"/>
    <w:rsid w:val="0048025D"/>
    <w:rsid w:val="00481A83"/>
    <w:rsid w:val="00487064"/>
    <w:rsid w:val="004A4D74"/>
    <w:rsid w:val="004B2948"/>
    <w:rsid w:val="004B2B2D"/>
    <w:rsid w:val="004C0B25"/>
    <w:rsid w:val="004C75E6"/>
    <w:rsid w:val="004D3A70"/>
    <w:rsid w:val="004D4102"/>
    <w:rsid w:val="004D59FE"/>
    <w:rsid w:val="004D67BA"/>
    <w:rsid w:val="004E1079"/>
    <w:rsid w:val="004E1B34"/>
    <w:rsid w:val="004E47C2"/>
    <w:rsid w:val="004E5916"/>
    <w:rsid w:val="004F465E"/>
    <w:rsid w:val="004F5500"/>
    <w:rsid w:val="004F7E13"/>
    <w:rsid w:val="0050033F"/>
    <w:rsid w:val="00501620"/>
    <w:rsid w:val="0050204D"/>
    <w:rsid w:val="00503FBE"/>
    <w:rsid w:val="005043EA"/>
    <w:rsid w:val="00506F48"/>
    <w:rsid w:val="005111DE"/>
    <w:rsid w:val="00512E0F"/>
    <w:rsid w:val="00513F78"/>
    <w:rsid w:val="00516BB2"/>
    <w:rsid w:val="005201B6"/>
    <w:rsid w:val="00525A63"/>
    <w:rsid w:val="00526FBF"/>
    <w:rsid w:val="00527921"/>
    <w:rsid w:val="00530ADA"/>
    <w:rsid w:val="0053494F"/>
    <w:rsid w:val="00535B53"/>
    <w:rsid w:val="00540424"/>
    <w:rsid w:val="00540B73"/>
    <w:rsid w:val="00541F7A"/>
    <w:rsid w:val="00543EB1"/>
    <w:rsid w:val="00552694"/>
    <w:rsid w:val="005550D4"/>
    <w:rsid w:val="00555408"/>
    <w:rsid w:val="00563340"/>
    <w:rsid w:val="0056404F"/>
    <w:rsid w:val="00564939"/>
    <w:rsid w:val="005652CC"/>
    <w:rsid w:val="00570961"/>
    <w:rsid w:val="0057178E"/>
    <w:rsid w:val="0057180A"/>
    <w:rsid w:val="005779A7"/>
    <w:rsid w:val="0058378C"/>
    <w:rsid w:val="00587CEB"/>
    <w:rsid w:val="00587E5A"/>
    <w:rsid w:val="00595E5A"/>
    <w:rsid w:val="005A0E9B"/>
    <w:rsid w:val="005A1695"/>
    <w:rsid w:val="005A5A29"/>
    <w:rsid w:val="005B3F5B"/>
    <w:rsid w:val="005B5C9C"/>
    <w:rsid w:val="005C087E"/>
    <w:rsid w:val="005C109E"/>
    <w:rsid w:val="005C2119"/>
    <w:rsid w:val="005C24BA"/>
    <w:rsid w:val="005C337E"/>
    <w:rsid w:val="005C4C7E"/>
    <w:rsid w:val="005C5401"/>
    <w:rsid w:val="005C54AE"/>
    <w:rsid w:val="005C762B"/>
    <w:rsid w:val="005C77C5"/>
    <w:rsid w:val="005D009E"/>
    <w:rsid w:val="005D0220"/>
    <w:rsid w:val="005D0A67"/>
    <w:rsid w:val="005D5D3B"/>
    <w:rsid w:val="005D6426"/>
    <w:rsid w:val="005D7206"/>
    <w:rsid w:val="005D7562"/>
    <w:rsid w:val="005E0CF0"/>
    <w:rsid w:val="005E113E"/>
    <w:rsid w:val="005E214F"/>
    <w:rsid w:val="005E355E"/>
    <w:rsid w:val="005E4312"/>
    <w:rsid w:val="005E5D3B"/>
    <w:rsid w:val="005F07C0"/>
    <w:rsid w:val="005F2768"/>
    <w:rsid w:val="00600255"/>
    <w:rsid w:val="00604C8B"/>
    <w:rsid w:val="00604F3A"/>
    <w:rsid w:val="00606361"/>
    <w:rsid w:val="00607E13"/>
    <w:rsid w:val="00620352"/>
    <w:rsid w:val="00623D0A"/>
    <w:rsid w:val="00623DEB"/>
    <w:rsid w:val="00624EED"/>
    <w:rsid w:val="00633237"/>
    <w:rsid w:val="00637E4D"/>
    <w:rsid w:val="006414D8"/>
    <w:rsid w:val="006428AB"/>
    <w:rsid w:val="006444F9"/>
    <w:rsid w:val="00645263"/>
    <w:rsid w:val="00647830"/>
    <w:rsid w:val="00651913"/>
    <w:rsid w:val="006527C0"/>
    <w:rsid w:val="006658DB"/>
    <w:rsid w:val="00666FC5"/>
    <w:rsid w:val="00674144"/>
    <w:rsid w:val="0067432F"/>
    <w:rsid w:val="00686A06"/>
    <w:rsid w:val="00692497"/>
    <w:rsid w:val="00693132"/>
    <w:rsid w:val="006963D2"/>
    <w:rsid w:val="006A0BFE"/>
    <w:rsid w:val="006A3397"/>
    <w:rsid w:val="006A62CD"/>
    <w:rsid w:val="006A675A"/>
    <w:rsid w:val="006B1419"/>
    <w:rsid w:val="006B1E04"/>
    <w:rsid w:val="006B370E"/>
    <w:rsid w:val="006C0150"/>
    <w:rsid w:val="006C0261"/>
    <w:rsid w:val="006C545A"/>
    <w:rsid w:val="006D1D6F"/>
    <w:rsid w:val="006D2EB0"/>
    <w:rsid w:val="006D3554"/>
    <w:rsid w:val="006E2939"/>
    <w:rsid w:val="006E3102"/>
    <w:rsid w:val="006E324D"/>
    <w:rsid w:val="006E3636"/>
    <w:rsid w:val="006E4C65"/>
    <w:rsid w:val="006E5CE7"/>
    <w:rsid w:val="006E5EBB"/>
    <w:rsid w:val="006E6AB9"/>
    <w:rsid w:val="006F2102"/>
    <w:rsid w:val="0070102C"/>
    <w:rsid w:val="0070184D"/>
    <w:rsid w:val="00702464"/>
    <w:rsid w:val="007064CD"/>
    <w:rsid w:val="0070758C"/>
    <w:rsid w:val="00707B88"/>
    <w:rsid w:val="007109C7"/>
    <w:rsid w:val="00711398"/>
    <w:rsid w:val="00712181"/>
    <w:rsid w:val="00723D3E"/>
    <w:rsid w:val="00727310"/>
    <w:rsid w:val="00727D95"/>
    <w:rsid w:val="00730EB5"/>
    <w:rsid w:val="00741350"/>
    <w:rsid w:val="00741D0A"/>
    <w:rsid w:val="00743559"/>
    <w:rsid w:val="0075665C"/>
    <w:rsid w:val="007576F7"/>
    <w:rsid w:val="00763725"/>
    <w:rsid w:val="00765C34"/>
    <w:rsid w:val="007667EC"/>
    <w:rsid w:val="0076718B"/>
    <w:rsid w:val="007701CF"/>
    <w:rsid w:val="0077082A"/>
    <w:rsid w:val="00770A33"/>
    <w:rsid w:val="0077320E"/>
    <w:rsid w:val="0077436B"/>
    <w:rsid w:val="00774E5C"/>
    <w:rsid w:val="00776809"/>
    <w:rsid w:val="007807BE"/>
    <w:rsid w:val="00780A08"/>
    <w:rsid w:val="00781207"/>
    <w:rsid w:val="00785936"/>
    <w:rsid w:val="00791DFB"/>
    <w:rsid w:val="007A6759"/>
    <w:rsid w:val="007A73B9"/>
    <w:rsid w:val="007B10DB"/>
    <w:rsid w:val="007B1BCC"/>
    <w:rsid w:val="007B237D"/>
    <w:rsid w:val="007B5CF2"/>
    <w:rsid w:val="007C0EF4"/>
    <w:rsid w:val="007C1A97"/>
    <w:rsid w:val="007C4379"/>
    <w:rsid w:val="007D19EB"/>
    <w:rsid w:val="007D722E"/>
    <w:rsid w:val="007D724A"/>
    <w:rsid w:val="007D7BE5"/>
    <w:rsid w:val="007E297B"/>
    <w:rsid w:val="007F278E"/>
    <w:rsid w:val="008157A4"/>
    <w:rsid w:val="00827D13"/>
    <w:rsid w:val="008344F3"/>
    <w:rsid w:val="008444BC"/>
    <w:rsid w:val="0084463B"/>
    <w:rsid w:val="00846064"/>
    <w:rsid w:val="00846839"/>
    <w:rsid w:val="00847C11"/>
    <w:rsid w:val="00852E02"/>
    <w:rsid w:val="00853031"/>
    <w:rsid w:val="008530B3"/>
    <w:rsid w:val="00854A8D"/>
    <w:rsid w:val="00854B3F"/>
    <w:rsid w:val="008566D0"/>
    <w:rsid w:val="00866620"/>
    <w:rsid w:val="008676CE"/>
    <w:rsid w:val="00872535"/>
    <w:rsid w:val="00874548"/>
    <w:rsid w:val="00876AD8"/>
    <w:rsid w:val="00882A61"/>
    <w:rsid w:val="00882D77"/>
    <w:rsid w:val="00885B3A"/>
    <w:rsid w:val="00890749"/>
    <w:rsid w:val="008909FC"/>
    <w:rsid w:val="008931D1"/>
    <w:rsid w:val="00896F60"/>
    <w:rsid w:val="008A17B4"/>
    <w:rsid w:val="008B0364"/>
    <w:rsid w:val="008B07AD"/>
    <w:rsid w:val="008B1296"/>
    <w:rsid w:val="008B32F0"/>
    <w:rsid w:val="008B7FC8"/>
    <w:rsid w:val="008C253A"/>
    <w:rsid w:val="008C3E2E"/>
    <w:rsid w:val="008C4FC6"/>
    <w:rsid w:val="008D254B"/>
    <w:rsid w:val="008D2F1D"/>
    <w:rsid w:val="008D6EE0"/>
    <w:rsid w:val="008E013D"/>
    <w:rsid w:val="008E0A8E"/>
    <w:rsid w:val="008E1477"/>
    <w:rsid w:val="008E2ED1"/>
    <w:rsid w:val="008F0869"/>
    <w:rsid w:val="008F2632"/>
    <w:rsid w:val="008F438D"/>
    <w:rsid w:val="008F548D"/>
    <w:rsid w:val="008F599E"/>
    <w:rsid w:val="009009B6"/>
    <w:rsid w:val="00903A40"/>
    <w:rsid w:val="00904E14"/>
    <w:rsid w:val="00906BB4"/>
    <w:rsid w:val="00912817"/>
    <w:rsid w:val="009129B0"/>
    <w:rsid w:val="00912B5E"/>
    <w:rsid w:val="00914D7B"/>
    <w:rsid w:val="009163C5"/>
    <w:rsid w:val="00923A33"/>
    <w:rsid w:val="0092706A"/>
    <w:rsid w:val="009305E0"/>
    <w:rsid w:val="009332F0"/>
    <w:rsid w:val="0093330F"/>
    <w:rsid w:val="00933CC2"/>
    <w:rsid w:val="00933F25"/>
    <w:rsid w:val="009347A8"/>
    <w:rsid w:val="009512D9"/>
    <w:rsid w:val="00951EE9"/>
    <w:rsid w:val="00955295"/>
    <w:rsid w:val="00955384"/>
    <w:rsid w:val="00957BE2"/>
    <w:rsid w:val="0096694B"/>
    <w:rsid w:val="009672D9"/>
    <w:rsid w:val="00967C91"/>
    <w:rsid w:val="00976936"/>
    <w:rsid w:val="00976F61"/>
    <w:rsid w:val="00982A74"/>
    <w:rsid w:val="00982F7D"/>
    <w:rsid w:val="00984E93"/>
    <w:rsid w:val="009932CD"/>
    <w:rsid w:val="009A03F5"/>
    <w:rsid w:val="009A62EC"/>
    <w:rsid w:val="009B21F2"/>
    <w:rsid w:val="009B3687"/>
    <w:rsid w:val="009C0934"/>
    <w:rsid w:val="009C137A"/>
    <w:rsid w:val="009C4053"/>
    <w:rsid w:val="009C4F3F"/>
    <w:rsid w:val="009C6BAC"/>
    <w:rsid w:val="009C6E22"/>
    <w:rsid w:val="009D0244"/>
    <w:rsid w:val="009D3BAB"/>
    <w:rsid w:val="009D50FF"/>
    <w:rsid w:val="009D7282"/>
    <w:rsid w:val="009D7919"/>
    <w:rsid w:val="009E0122"/>
    <w:rsid w:val="009F227C"/>
    <w:rsid w:val="00A0037F"/>
    <w:rsid w:val="00A01F04"/>
    <w:rsid w:val="00A020DF"/>
    <w:rsid w:val="00A05754"/>
    <w:rsid w:val="00A05C5E"/>
    <w:rsid w:val="00A0799F"/>
    <w:rsid w:val="00A1605C"/>
    <w:rsid w:val="00A17073"/>
    <w:rsid w:val="00A20985"/>
    <w:rsid w:val="00A234DF"/>
    <w:rsid w:val="00A26A6C"/>
    <w:rsid w:val="00A30704"/>
    <w:rsid w:val="00A31092"/>
    <w:rsid w:val="00A32DF7"/>
    <w:rsid w:val="00A33669"/>
    <w:rsid w:val="00A3412D"/>
    <w:rsid w:val="00A3520A"/>
    <w:rsid w:val="00A373D8"/>
    <w:rsid w:val="00A40375"/>
    <w:rsid w:val="00A430C0"/>
    <w:rsid w:val="00A43B91"/>
    <w:rsid w:val="00A46378"/>
    <w:rsid w:val="00A51C27"/>
    <w:rsid w:val="00A55FA5"/>
    <w:rsid w:val="00A56271"/>
    <w:rsid w:val="00A57DD4"/>
    <w:rsid w:val="00A625ED"/>
    <w:rsid w:val="00A6776A"/>
    <w:rsid w:val="00A702F3"/>
    <w:rsid w:val="00A708BD"/>
    <w:rsid w:val="00A70BDB"/>
    <w:rsid w:val="00A71037"/>
    <w:rsid w:val="00A71A25"/>
    <w:rsid w:val="00A72BD7"/>
    <w:rsid w:val="00A768AC"/>
    <w:rsid w:val="00A76CBF"/>
    <w:rsid w:val="00A86514"/>
    <w:rsid w:val="00A87A81"/>
    <w:rsid w:val="00A91F4E"/>
    <w:rsid w:val="00A92A90"/>
    <w:rsid w:val="00A93A78"/>
    <w:rsid w:val="00A94DDA"/>
    <w:rsid w:val="00A95DC3"/>
    <w:rsid w:val="00A96610"/>
    <w:rsid w:val="00A972BB"/>
    <w:rsid w:val="00AA1558"/>
    <w:rsid w:val="00AB0C93"/>
    <w:rsid w:val="00AB6944"/>
    <w:rsid w:val="00AC30F4"/>
    <w:rsid w:val="00AC3356"/>
    <w:rsid w:val="00AC7F08"/>
    <w:rsid w:val="00AD482C"/>
    <w:rsid w:val="00AD5DF3"/>
    <w:rsid w:val="00AD70EF"/>
    <w:rsid w:val="00AE18F8"/>
    <w:rsid w:val="00AE2AD4"/>
    <w:rsid w:val="00AE305D"/>
    <w:rsid w:val="00AE3583"/>
    <w:rsid w:val="00AE47CE"/>
    <w:rsid w:val="00AF07FD"/>
    <w:rsid w:val="00AF29EB"/>
    <w:rsid w:val="00AF34A7"/>
    <w:rsid w:val="00AF6AFB"/>
    <w:rsid w:val="00AF7951"/>
    <w:rsid w:val="00B02977"/>
    <w:rsid w:val="00B03285"/>
    <w:rsid w:val="00B06657"/>
    <w:rsid w:val="00B067C9"/>
    <w:rsid w:val="00B10C0A"/>
    <w:rsid w:val="00B13C7B"/>
    <w:rsid w:val="00B15B00"/>
    <w:rsid w:val="00B23207"/>
    <w:rsid w:val="00B30CDD"/>
    <w:rsid w:val="00B37581"/>
    <w:rsid w:val="00B45891"/>
    <w:rsid w:val="00B5201A"/>
    <w:rsid w:val="00B548E1"/>
    <w:rsid w:val="00B61560"/>
    <w:rsid w:val="00B62D00"/>
    <w:rsid w:val="00B63121"/>
    <w:rsid w:val="00B64CDF"/>
    <w:rsid w:val="00B65324"/>
    <w:rsid w:val="00B728CB"/>
    <w:rsid w:val="00B72999"/>
    <w:rsid w:val="00B73758"/>
    <w:rsid w:val="00B758D3"/>
    <w:rsid w:val="00B77659"/>
    <w:rsid w:val="00B77CFE"/>
    <w:rsid w:val="00B800CC"/>
    <w:rsid w:val="00B955AA"/>
    <w:rsid w:val="00B96AA5"/>
    <w:rsid w:val="00BA0C7D"/>
    <w:rsid w:val="00BA33BD"/>
    <w:rsid w:val="00BA373C"/>
    <w:rsid w:val="00BA3DDE"/>
    <w:rsid w:val="00BB1FEC"/>
    <w:rsid w:val="00BB22C6"/>
    <w:rsid w:val="00BB2E33"/>
    <w:rsid w:val="00BC0FBF"/>
    <w:rsid w:val="00BC18E4"/>
    <w:rsid w:val="00BC2980"/>
    <w:rsid w:val="00BD26BE"/>
    <w:rsid w:val="00BD6659"/>
    <w:rsid w:val="00BD7CC9"/>
    <w:rsid w:val="00BE2ADB"/>
    <w:rsid w:val="00BE3E1C"/>
    <w:rsid w:val="00BF05A1"/>
    <w:rsid w:val="00BF10FC"/>
    <w:rsid w:val="00BF15DA"/>
    <w:rsid w:val="00C03355"/>
    <w:rsid w:val="00C05FBA"/>
    <w:rsid w:val="00C10838"/>
    <w:rsid w:val="00C15001"/>
    <w:rsid w:val="00C15B28"/>
    <w:rsid w:val="00C15F1A"/>
    <w:rsid w:val="00C21992"/>
    <w:rsid w:val="00C23898"/>
    <w:rsid w:val="00C35E2B"/>
    <w:rsid w:val="00C37463"/>
    <w:rsid w:val="00C40716"/>
    <w:rsid w:val="00C44DC9"/>
    <w:rsid w:val="00C453F1"/>
    <w:rsid w:val="00C457E8"/>
    <w:rsid w:val="00C4599A"/>
    <w:rsid w:val="00C46574"/>
    <w:rsid w:val="00C5203A"/>
    <w:rsid w:val="00C521A8"/>
    <w:rsid w:val="00C568FF"/>
    <w:rsid w:val="00C60FE2"/>
    <w:rsid w:val="00C611A3"/>
    <w:rsid w:val="00C617D3"/>
    <w:rsid w:val="00C63611"/>
    <w:rsid w:val="00C646A3"/>
    <w:rsid w:val="00C7159B"/>
    <w:rsid w:val="00C75635"/>
    <w:rsid w:val="00C87134"/>
    <w:rsid w:val="00C878F0"/>
    <w:rsid w:val="00CA4487"/>
    <w:rsid w:val="00CA67FF"/>
    <w:rsid w:val="00CB27E4"/>
    <w:rsid w:val="00CB3CBB"/>
    <w:rsid w:val="00CB6381"/>
    <w:rsid w:val="00CC334B"/>
    <w:rsid w:val="00CD361E"/>
    <w:rsid w:val="00CD542A"/>
    <w:rsid w:val="00CD55AE"/>
    <w:rsid w:val="00CE35E5"/>
    <w:rsid w:val="00CE4211"/>
    <w:rsid w:val="00CE4E62"/>
    <w:rsid w:val="00CF5815"/>
    <w:rsid w:val="00D0315A"/>
    <w:rsid w:val="00D05732"/>
    <w:rsid w:val="00D10A99"/>
    <w:rsid w:val="00D16594"/>
    <w:rsid w:val="00D17F61"/>
    <w:rsid w:val="00D2073B"/>
    <w:rsid w:val="00D21D44"/>
    <w:rsid w:val="00D23C91"/>
    <w:rsid w:val="00D248FB"/>
    <w:rsid w:val="00D2583F"/>
    <w:rsid w:val="00D316FC"/>
    <w:rsid w:val="00D34CE2"/>
    <w:rsid w:val="00D34DBF"/>
    <w:rsid w:val="00D35101"/>
    <w:rsid w:val="00D36577"/>
    <w:rsid w:val="00D371FB"/>
    <w:rsid w:val="00D37EA2"/>
    <w:rsid w:val="00D46415"/>
    <w:rsid w:val="00D4795A"/>
    <w:rsid w:val="00D52A83"/>
    <w:rsid w:val="00D5559A"/>
    <w:rsid w:val="00D55D7B"/>
    <w:rsid w:val="00D62EF7"/>
    <w:rsid w:val="00D63A85"/>
    <w:rsid w:val="00D6583D"/>
    <w:rsid w:val="00D80D72"/>
    <w:rsid w:val="00D82AC4"/>
    <w:rsid w:val="00D92E37"/>
    <w:rsid w:val="00D95EBE"/>
    <w:rsid w:val="00DA2555"/>
    <w:rsid w:val="00DB087A"/>
    <w:rsid w:val="00DB6388"/>
    <w:rsid w:val="00DC0D72"/>
    <w:rsid w:val="00DC3AD6"/>
    <w:rsid w:val="00DC5BF3"/>
    <w:rsid w:val="00DC6944"/>
    <w:rsid w:val="00DD1F48"/>
    <w:rsid w:val="00DD2A73"/>
    <w:rsid w:val="00DD3B41"/>
    <w:rsid w:val="00DD3B75"/>
    <w:rsid w:val="00DD7D57"/>
    <w:rsid w:val="00DE170D"/>
    <w:rsid w:val="00DE1D5A"/>
    <w:rsid w:val="00DE324C"/>
    <w:rsid w:val="00DE5566"/>
    <w:rsid w:val="00DE5B04"/>
    <w:rsid w:val="00DE6DBA"/>
    <w:rsid w:val="00DE6E84"/>
    <w:rsid w:val="00DF4A07"/>
    <w:rsid w:val="00DF71FF"/>
    <w:rsid w:val="00E01F6E"/>
    <w:rsid w:val="00E02A9C"/>
    <w:rsid w:val="00E02D8C"/>
    <w:rsid w:val="00E06047"/>
    <w:rsid w:val="00E12312"/>
    <w:rsid w:val="00E17AD4"/>
    <w:rsid w:val="00E209D4"/>
    <w:rsid w:val="00E214AD"/>
    <w:rsid w:val="00E22A39"/>
    <w:rsid w:val="00E242C1"/>
    <w:rsid w:val="00E24815"/>
    <w:rsid w:val="00E248CC"/>
    <w:rsid w:val="00E33B38"/>
    <w:rsid w:val="00E352F9"/>
    <w:rsid w:val="00E36F17"/>
    <w:rsid w:val="00E417EE"/>
    <w:rsid w:val="00E47E6E"/>
    <w:rsid w:val="00E5083C"/>
    <w:rsid w:val="00E51950"/>
    <w:rsid w:val="00E52CB2"/>
    <w:rsid w:val="00E53833"/>
    <w:rsid w:val="00E55197"/>
    <w:rsid w:val="00E5651F"/>
    <w:rsid w:val="00E570FA"/>
    <w:rsid w:val="00E61E83"/>
    <w:rsid w:val="00E61E92"/>
    <w:rsid w:val="00E62CCB"/>
    <w:rsid w:val="00E64C64"/>
    <w:rsid w:val="00E64D27"/>
    <w:rsid w:val="00E65473"/>
    <w:rsid w:val="00E70A91"/>
    <w:rsid w:val="00E7272B"/>
    <w:rsid w:val="00E74903"/>
    <w:rsid w:val="00E7793E"/>
    <w:rsid w:val="00E80169"/>
    <w:rsid w:val="00E8434A"/>
    <w:rsid w:val="00E86CA5"/>
    <w:rsid w:val="00E86E75"/>
    <w:rsid w:val="00E90BC7"/>
    <w:rsid w:val="00E912EE"/>
    <w:rsid w:val="00E94761"/>
    <w:rsid w:val="00E95566"/>
    <w:rsid w:val="00E9719A"/>
    <w:rsid w:val="00EA02A3"/>
    <w:rsid w:val="00EA2B36"/>
    <w:rsid w:val="00EA356B"/>
    <w:rsid w:val="00EA37D0"/>
    <w:rsid w:val="00EB28D7"/>
    <w:rsid w:val="00EC1340"/>
    <w:rsid w:val="00EC71D4"/>
    <w:rsid w:val="00ED0B56"/>
    <w:rsid w:val="00ED53C6"/>
    <w:rsid w:val="00EE25FB"/>
    <w:rsid w:val="00EE6B58"/>
    <w:rsid w:val="00EE7948"/>
    <w:rsid w:val="00EF1063"/>
    <w:rsid w:val="00EF49AC"/>
    <w:rsid w:val="00F0283E"/>
    <w:rsid w:val="00F03151"/>
    <w:rsid w:val="00F06C90"/>
    <w:rsid w:val="00F11E0E"/>
    <w:rsid w:val="00F16777"/>
    <w:rsid w:val="00F17EC3"/>
    <w:rsid w:val="00F3242D"/>
    <w:rsid w:val="00F336FD"/>
    <w:rsid w:val="00F34746"/>
    <w:rsid w:val="00F359B8"/>
    <w:rsid w:val="00F559DF"/>
    <w:rsid w:val="00F56087"/>
    <w:rsid w:val="00F60679"/>
    <w:rsid w:val="00F64824"/>
    <w:rsid w:val="00F6505B"/>
    <w:rsid w:val="00F74C0C"/>
    <w:rsid w:val="00F76544"/>
    <w:rsid w:val="00F86727"/>
    <w:rsid w:val="00F869AB"/>
    <w:rsid w:val="00F903AF"/>
    <w:rsid w:val="00F9422D"/>
    <w:rsid w:val="00F95DA1"/>
    <w:rsid w:val="00FA242D"/>
    <w:rsid w:val="00FA2A98"/>
    <w:rsid w:val="00FA46E6"/>
    <w:rsid w:val="00FA5EBE"/>
    <w:rsid w:val="00FB5F39"/>
    <w:rsid w:val="00FC48DF"/>
    <w:rsid w:val="00FD0004"/>
    <w:rsid w:val="00FD1752"/>
    <w:rsid w:val="00FE05EE"/>
    <w:rsid w:val="00FE0D8E"/>
    <w:rsid w:val="00FF0688"/>
    <w:rsid w:val="00FF4775"/>
    <w:rsid w:val="00FF4DEE"/>
    <w:rsid w:val="09FFDE29"/>
    <w:rsid w:val="0ADDDA35"/>
    <w:rsid w:val="0BDB92C6"/>
    <w:rsid w:val="0F7DC0D4"/>
    <w:rsid w:val="0FB6155C"/>
    <w:rsid w:val="0FDB38D3"/>
    <w:rsid w:val="0FFB78EA"/>
    <w:rsid w:val="0FFF713B"/>
    <w:rsid w:val="13FD598A"/>
    <w:rsid w:val="16DD757F"/>
    <w:rsid w:val="16FF4191"/>
    <w:rsid w:val="17BFD17C"/>
    <w:rsid w:val="17EFF77B"/>
    <w:rsid w:val="18639A26"/>
    <w:rsid w:val="1A7906C8"/>
    <w:rsid w:val="1BE70ECD"/>
    <w:rsid w:val="1BF5ACEF"/>
    <w:rsid w:val="1DFA0B5D"/>
    <w:rsid w:val="1E1C1F43"/>
    <w:rsid w:val="1FA7B034"/>
    <w:rsid w:val="1FDC4778"/>
    <w:rsid w:val="1FFFA91A"/>
    <w:rsid w:val="21F571C7"/>
    <w:rsid w:val="253FB365"/>
    <w:rsid w:val="25FE3456"/>
    <w:rsid w:val="26DFD3F4"/>
    <w:rsid w:val="27ED1A0D"/>
    <w:rsid w:val="2A2E17A6"/>
    <w:rsid w:val="2BDE4A73"/>
    <w:rsid w:val="2EB31B12"/>
    <w:rsid w:val="2EF758B7"/>
    <w:rsid w:val="2F770609"/>
    <w:rsid w:val="2F7FCAA2"/>
    <w:rsid w:val="2FCD1736"/>
    <w:rsid w:val="2FDB84EA"/>
    <w:rsid w:val="2FEBAC1D"/>
    <w:rsid w:val="2FFBC4EB"/>
    <w:rsid w:val="2FFF9B76"/>
    <w:rsid w:val="31313227"/>
    <w:rsid w:val="337F0534"/>
    <w:rsid w:val="33AF0507"/>
    <w:rsid w:val="34D7BB00"/>
    <w:rsid w:val="355EE638"/>
    <w:rsid w:val="355F5724"/>
    <w:rsid w:val="36435B4D"/>
    <w:rsid w:val="36D5C6BA"/>
    <w:rsid w:val="375FD4E3"/>
    <w:rsid w:val="377F86C7"/>
    <w:rsid w:val="37DBB458"/>
    <w:rsid w:val="37DFA269"/>
    <w:rsid w:val="37F50A7F"/>
    <w:rsid w:val="37FE1F67"/>
    <w:rsid w:val="37FFCF34"/>
    <w:rsid w:val="38BF39FF"/>
    <w:rsid w:val="397FC965"/>
    <w:rsid w:val="399C75A6"/>
    <w:rsid w:val="39DF3EB2"/>
    <w:rsid w:val="39FB0C5E"/>
    <w:rsid w:val="3AF19EC7"/>
    <w:rsid w:val="3AFFECC8"/>
    <w:rsid w:val="3BBA2E6A"/>
    <w:rsid w:val="3BCF5C76"/>
    <w:rsid w:val="3BCFB457"/>
    <w:rsid w:val="3BDE6799"/>
    <w:rsid w:val="3BE9B1A9"/>
    <w:rsid w:val="3BF64270"/>
    <w:rsid w:val="3BF6D321"/>
    <w:rsid w:val="3BFDD092"/>
    <w:rsid w:val="3CFF4E29"/>
    <w:rsid w:val="3D5ED3E8"/>
    <w:rsid w:val="3DDE290E"/>
    <w:rsid w:val="3DDF5769"/>
    <w:rsid w:val="3DED8DE8"/>
    <w:rsid w:val="3DFDFBF7"/>
    <w:rsid w:val="3DFE5B9A"/>
    <w:rsid w:val="3E774F41"/>
    <w:rsid w:val="3E7DDDCF"/>
    <w:rsid w:val="3E7F7300"/>
    <w:rsid w:val="3EFFC160"/>
    <w:rsid w:val="3F76C409"/>
    <w:rsid w:val="3F9BCB95"/>
    <w:rsid w:val="3FA3F3EB"/>
    <w:rsid w:val="3FAB5829"/>
    <w:rsid w:val="3FB7FCFB"/>
    <w:rsid w:val="3FBBDE7D"/>
    <w:rsid w:val="3FBF5A11"/>
    <w:rsid w:val="3FCB6842"/>
    <w:rsid w:val="3FCFE6FE"/>
    <w:rsid w:val="3FDAFB45"/>
    <w:rsid w:val="3FEA8EF2"/>
    <w:rsid w:val="3FF78F7D"/>
    <w:rsid w:val="3FF8624E"/>
    <w:rsid w:val="3FFB63EF"/>
    <w:rsid w:val="3FFF46D4"/>
    <w:rsid w:val="44F61DA9"/>
    <w:rsid w:val="44FF6FCA"/>
    <w:rsid w:val="47FB6DC3"/>
    <w:rsid w:val="48F93D41"/>
    <w:rsid w:val="4AEBA7A3"/>
    <w:rsid w:val="4C5A35AF"/>
    <w:rsid w:val="4DDC3C74"/>
    <w:rsid w:val="4EA33EE0"/>
    <w:rsid w:val="4EFE09EF"/>
    <w:rsid w:val="4F13B13E"/>
    <w:rsid w:val="4FEF4BC5"/>
    <w:rsid w:val="4FF7A303"/>
    <w:rsid w:val="4FF80DB7"/>
    <w:rsid w:val="53BD6ED9"/>
    <w:rsid w:val="53DF4D25"/>
    <w:rsid w:val="549F50F7"/>
    <w:rsid w:val="56778D02"/>
    <w:rsid w:val="56F15417"/>
    <w:rsid w:val="56FF9BD6"/>
    <w:rsid w:val="575BCFA9"/>
    <w:rsid w:val="579790D1"/>
    <w:rsid w:val="57CE5E51"/>
    <w:rsid w:val="57DF16C6"/>
    <w:rsid w:val="57E9E81B"/>
    <w:rsid w:val="57FAC301"/>
    <w:rsid w:val="57FD2503"/>
    <w:rsid w:val="57FED039"/>
    <w:rsid w:val="57FF2A36"/>
    <w:rsid w:val="5AB21BEC"/>
    <w:rsid w:val="5AEA8BCD"/>
    <w:rsid w:val="5AFF3D4E"/>
    <w:rsid w:val="5B0FA361"/>
    <w:rsid w:val="5B2F251B"/>
    <w:rsid w:val="5B7E8A7B"/>
    <w:rsid w:val="5BB7D792"/>
    <w:rsid w:val="5BEB7ACC"/>
    <w:rsid w:val="5CB479AA"/>
    <w:rsid w:val="5CF741D7"/>
    <w:rsid w:val="5D7F96E9"/>
    <w:rsid w:val="5DB7713A"/>
    <w:rsid w:val="5DCDED37"/>
    <w:rsid w:val="5DEF7E08"/>
    <w:rsid w:val="5DFC6ADA"/>
    <w:rsid w:val="5ED7338E"/>
    <w:rsid w:val="5EFBED17"/>
    <w:rsid w:val="5F5F706E"/>
    <w:rsid w:val="5F7B8CBA"/>
    <w:rsid w:val="5F7D9044"/>
    <w:rsid w:val="5F7E25F2"/>
    <w:rsid w:val="5F8DCD3D"/>
    <w:rsid w:val="5FB6E9C6"/>
    <w:rsid w:val="5FBA16AF"/>
    <w:rsid w:val="5FBBC26C"/>
    <w:rsid w:val="5FBF0E3C"/>
    <w:rsid w:val="5FDA08C2"/>
    <w:rsid w:val="5FE375FD"/>
    <w:rsid w:val="5FEB2B35"/>
    <w:rsid w:val="5FEE6BB8"/>
    <w:rsid w:val="5FEF34B9"/>
    <w:rsid w:val="5FF31899"/>
    <w:rsid w:val="5FF5453A"/>
    <w:rsid w:val="5FF761F6"/>
    <w:rsid w:val="5FFA3003"/>
    <w:rsid w:val="5FFF951A"/>
    <w:rsid w:val="5FFFA0B3"/>
    <w:rsid w:val="64BF797B"/>
    <w:rsid w:val="657FE036"/>
    <w:rsid w:val="65EB82C7"/>
    <w:rsid w:val="66363754"/>
    <w:rsid w:val="66FF5158"/>
    <w:rsid w:val="673D9ED3"/>
    <w:rsid w:val="677B1F76"/>
    <w:rsid w:val="679EAA7C"/>
    <w:rsid w:val="67ABA0E7"/>
    <w:rsid w:val="67D772B5"/>
    <w:rsid w:val="67DB187C"/>
    <w:rsid w:val="67FA6CA8"/>
    <w:rsid w:val="69BF6A00"/>
    <w:rsid w:val="69FEFDB3"/>
    <w:rsid w:val="69FF79A0"/>
    <w:rsid w:val="69FFDB74"/>
    <w:rsid w:val="6AD8B132"/>
    <w:rsid w:val="6AF716F4"/>
    <w:rsid w:val="6B7A2F99"/>
    <w:rsid w:val="6BBAD282"/>
    <w:rsid w:val="6BFE450A"/>
    <w:rsid w:val="6BFFF5A6"/>
    <w:rsid w:val="6C7C8304"/>
    <w:rsid w:val="6CDCA0C2"/>
    <w:rsid w:val="6CEFC5A9"/>
    <w:rsid w:val="6DB21B90"/>
    <w:rsid w:val="6DCFEBA8"/>
    <w:rsid w:val="6DD4781D"/>
    <w:rsid w:val="6DEBC4F4"/>
    <w:rsid w:val="6DFF0229"/>
    <w:rsid w:val="6EDB39E0"/>
    <w:rsid w:val="6EEBA9C0"/>
    <w:rsid w:val="6EFF1917"/>
    <w:rsid w:val="6F376258"/>
    <w:rsid w:val="6F48F69B"/>
    <w:rsid w:val="6F5ECAE0"/>
    <w:rsid w:val="6F9B7A72"/>
    <w:rsid w:val="6FBEDFCA"/>
    <w:rsid w:val="6FCA4162"/>
    <w:rsid w:val="6FCFDBA7"/>
    <w:rsid w:val="6FD53D53"/>
    <w:rsid w:val="6FD591F7"/>
    <w:rsid w:val="6FF70758"/>
    <w:rsid w:val="6FF79D0F"/>
    <w:rsid w:val="6FFC4B0D"/>
    <w:rsid w:val="6FFE0D5D"/>
    <w:rsid w:val="6FFF25A9"/>
    <w:rsid w:val="6FFF713D"/>
    <w:rsid w:val="6FFFEB44"/>
    <w:rsid w:val="713DC735"/>
    <w:rsid w:val="71FF26D7"/>
    <w:rsid w:val="71FFE95F"/>
    <w:rsid w:val="73765531"/>
    <w:rsid w:val="739741C5"/>
    <w:rsid w:val="739D3F77"/>
    <w:rsid w:val="73BD1B00"/>
    <w:rsid w:val="73FF0CD7"/>
    <w:rsid w:val="73FF78C4"/>
    <w:rsid w:val="75651FE7"/>
    <w:rsid w:val="7573710A"/>
    <w:rsid w:val="75CB8AFE"/>
    <w:rsid w:val="75D76977"/>
    <w:rsid w:val="75DCC717"/>
    <w:rsid w:val="75EF0250"/>
    <w:rsid w:val="75F717B7"/>
    <w:rsid w:val="760E1CEE"/>
    <w:rsid w:val="76BFDC21"/>
    <w:rsid w:val="76DF6DE1"/>
    <w:rsid w:val="76EB1049"/>
    <w:rsid w:val="76F3A614"/>
    <w:rsid w:val="76F7E2D4"/>
    <w:rsid w:val="76F91583"/>
    <w:rsid w:val="76FA0846"/>
    <w:rsid w:val="76FF316B"/>
    <w:rsid w:val="772F4573"/>
    <w:rsid w:val="775F1279"/>
    <w:rsid w:val="77792E23"/>
    <w:rsid w:val="777F5F13"/>
    <w:rsid w:val="778F62DA"/>
    <w:rsid w:val="77B66BA8"/>
    <w:rsid w:val="77DF0DD8"/>
    <w:rsid w:val="77DF314F"/>
    <w:rsid w:val="77DF4E48"/>
    <w:rsid w:val="77F1E699"/>
    <w:rsid w:val="77F4AF6E"/>
    <w:rsid w:val="77FBE10C"/>
    <w:rsid w:val="77FC6FE5"/>
    <w:rsid w:val="77FF9764"/>
    <w:rsid w:val="77FFEE2E"/>
    <w:rsid w:val="787F03C6"/>
    <w:rsid w:val="7971904C"/>
    <w:rsid w:val="797FA2CF"/>
    <w:rsid w:val="79EE132B"/>
    <w:rsid w:val="79F3A550"/>
    <w:rsid w:val="79F54C15"/>
    <w:rsid w:val="79F767E2"/>
    <w:rsid w:val="79FD9B18"/>
    <w:rsid w:val="79FEAAFF"/>
    <w:rsid w:val="79FEE183"/>
    <w:rsid w:val="79FFDD5C"/>
    <w:rsid w:val="7A7CE193"/>
    <w:rsid w:val="7AF5E7DD"/>
    <w:rsid w:val="7B394660"/>
    <w:rsid w:val="7B6F8661"/>
    <w:rsid w:val="7B7BD7C0"/>
    <w:rsid w:val="7BB87753"/>
    <w:rsid w:val="7BCEADB5"/>
    <w:rsid w:val="7BDA2903"/>
    <w:rsid w:val="7BDD7069"/>
    <w:rsid w:val="7BE68BE9"/>
    <w:rsid w:val="7BEB2D60"/>
    <w:rsid w:val="7BFBBAE7"/>
    <w:rsid w:val="7BFEA46F"/>
    <w:rsid w:val="7C7F2A63"/>
    <w:rsid w:val="7CCFAA92"/>
    <w:rsid w:val="7CD2DB94"/>
    <w:rsid w:val="7CEE0C61"/>
    <w:rsid w:val="7CFBC65F"/>
    <w:rsid w:val="7D3D8B57"/>
    <w:rsid w:val="7D5F5E95"/>
    <w:rsid w:val="7D77537D"/>
    <w:rsid w:val="7D7D84EA"/>
    <w:rsid w:val="7D9627D9"/>
    <w:rsid w:val="7DAB7070"/>
    <w:rsid w:val="7DCD78F3"/>
    <w:rsid w:val="7DD56426"/>
    <w:rsid w:val="7DEE87AB"/>
    <w:rsid w:val="7DF37100"/>
    <w:rsid w:val="7DF55AD3"/>
    <w:rsid w:val="7DFD40C9"/>
    <w:rsid w:val="7E7BCB00"/>
    <w:rsid w:val="7E7DFDE1"/>
    <w:rsid w:val="7E9DA43A"/>
    <w:rsid w:val="7E9DCCEA"/>
    <w:rsid w:val="7EC780A4"/>
    <w:rsid w:val="7ECBF491"/>
    <w:rsid w:val="7EDFCAED"/>
    <w:rsid w:val="7EE5B5FF"/>
    <w:rsid w:val="7EE6B2D4"/>
    <w:rsid w:val="7EEF980A"/>
    <w:rsid w:val="7EF55407"/>
    <w:rsid w:val="7EF7A8BB"/>
    <w:rsid w:val="7EFB83E6"/>
    <w:rsid w:val="7EFF1A5E"/>
    <w:rsid w:val="7EFFA998"/>
    <w:rsid w:val="7F2E70A0"/>
    <w:rsid w:val="7F3C188A"/>
    <w:rsid w:val="7F3F5AE0"/>
    <w:rsid w:val="7F4F95FA"/>
    <w:rsid w:val="7F5E04A2"/>
    <w:rsid w:val="7F6F3F2E"/>
    <w:rsid w:val="7F6FC1B6"/>
    <w:rsid w:val="7F750035"/>
    <w:rsid w:val="7F7AC421"/>
    <w:rsid w:val="7F7F31AA"/>
    <w:rsid w:val="7FAF105D"/>
    <w:rsid w:val="7FAF3751"/>
    <w:rsid w:val="7FB97BA9"/>
    <w:rsid w:val="7FBCD9C9"/>
    <w:rsid w:val="7FBCDEE2"/>
    <w:rsid w:val="7FBE3EC4"/>
    <w:rsid w:val="7FBFF693"/>
    <w:rsid w:val="7FCFC117"/>
    <w:rsid w:val="7FD51FC4"/>
    <w:rsid w:val="7FDB77E2"/>
    <w:rsid w:val="7FDFCB81"/>
    <w:rsid w:val="7FDFE313"/>
    <w:rsid w:val="7FE6F9A3"/>
    <w:rsid w:val="7FEB8A18"/>
    <w:rsid w:val="7FEDE16E"/>
    <w:rsid w:val="7FEECA27"/>
    <w:rsid w:val="7FEF4CF4"/>
    <w:rsid w:val="7FEFBCC3"/>
    <w:rsid w:val="7FF049F0"/>
    <w:rsid w:val="7FF304F0"/>
    <w:rsid w:val="7FF5884D"/>
    <w:rsid w:val="7FF67947"/>
    <w:rsid w:val="7FF6C84D"/>
    <w:rsid w:val="7FF73B07"/>
    <w:rsid w:val="7FF74BD2"/>
    <w:rsid w:val="7FF7C49A"/>
    <w:rsid w:val="7FF85BED"/>
    <w:rsid w:val="7FF932D4"/>
    <w:rsid w:val="7FFD01D8"/>
    <w:rsid w:val="7FFE6719"/>
    <w:rsid w:val="7FFF39BF"/>
    <w:rsid w:val="7FFFA74F"/>
    <w:rsid w:val="7FFFC664"/>
    <w:rsid w:val="7FFFF919"/>
    <w:rsid w:val="7FFFF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A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5C54AE"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C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C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C54AE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5C5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5C54A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C54AE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5C54AE"/>
    <w:rPr>
      <w:rFonts w:ascii="宋体" w:eastAsia="宋体" w:hAnsi="宋体" w:cs="Times New Roman"/>
      <w:b/>
      <w:kern w:val="0"/>
      <w:sz w:val="36"/>
      <w:szCs w:val="36"/>
    </w:rPr>
  </w:style>
  <w:style w:type="paragraph" w:customStyle="1" w:styleId="Bodytext1">
    <w:name w:val="Body text|1"/>
    <w:basedOn w:val="a"/>
    <w:qFormat/>
    <w:rsid w:val="005C54AE"/>
    <w:pPr>
      <w:spacing w:line="465" w:lineRule="auto"/>
      <w:ind w:firstLine="400"/>
    </w:pPr>
    <w:rPr>
      <w:rFonts w:ascii="宋体" w:eastAsia="宋体" w:hAnsi="宋体" w:cs="宋体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1118</Words>
  <Characters>761</Characters>
  <Application>Microsoft Office Word</Application>
  <DocSecurity>0</DocSecurity>
  <Lines>6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谢阳志</dc:creator>
  <cp:lastModifiedBy>hp</cp:lastModifiedBy>
  <cp:revision>6</cp:revision>
  <cp:lastPrinted>2021-03-11T17:44:00Z</cp:lastPrinted>
  <dcterms:created xsi:type="dcterms:W3CDTF">2021-03-12T14:32:00Z</dcterms:created>
  <dcterms:modified xsi:type="dcterms:W3CDTF">2021-03-10T15:11:00Z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